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3043E" w14:textId="41F4A964" w:rsidR="00F70563" w:rsidRPr="007667C6" w:rsidRDefault="00F70563" w:rsidP="00D2100B">
      <w:pPr>
        <w:pStyle w:val="Heading1"/>
      </w:pPr>
      <w:r w:rsidRPr="007667C6">
        <w:t>Agenda</w:t>
      </w:r>
      <w:r w:rsidR="00931944" w:rsidRPr="007667C6">
        <w:t xml:space="preserve"> </w:t>
      </w:r>
      <w:r w:rsidR="003E4695" w:rsidRPr="007667C6">
        <w:t>– Arrival and Preparation (8:30</w:t>
      </w:r>
      <w:r w:rsidR="009A4549">
        <w:t xml:space="preserve"> a.m.</w:t>
      </w:r>
      <w:r w:rsidR="003E4695" w:rsidRPr="007667C6">
        <w:t xml:space="preserve"> – 10:20 a</w:t>
      </w:r>
      <w:r w:rsidR="009A4549">
        <w:t>.</w:t>
      </w:r>
      <w:r w:rsidR="003E4695" w:rsidRPr="007667C6">
        <w:t>m</w:t>
      </w:r>
      <w:r w:rsidR="009A4549">
        <w:t>.</w:t>
      </w:r>
      <w:r w:rsidR="003E4695" w:rsidRPr="007667C6">
        <w:t>)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0446CF" w:rsidRPr="007667C6" w14:paraId="0F65619A" w14:textId="77777777" w:rsidTr="005E2145">
        <w:tc>
          <w:tcPr>
            <w:tcW w:w="9350" w:type="dxa"/>
            <w:tcBorders>
              <w:bottom w:val="single" w:sz="4" w:space="0" w:color="auto"/>
            </w:tcBorders>
          </w:tcPr>
          <w:p w14:paraId="2358C95C" w14:textId="77777777" w:rsidR="00035D5F" w:rsidRPr="007667C6" w:rsidRDefault="00035D5F" w:rsidP="00CF70F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  <w:t xml:space="preserve">Hazelwood </w:t>
            </w: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Meets </w:t>
            </w:r>
            <w:r w:rsidRPr="007667C6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  <w:t>Mahanoy</w:t>
            </w:r>
          </w:p>
          <w:p w14:paraId="5FDF2A44" w14:textId="19A65FA4" w:rsidR="00F70563" w:rsidRPr="007667C6" w:rsidRDefault="00035D5F" w:rsidP="00CF70F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Student Clashes with School </w:t>
            </w:r>
            <w:r w:rsidR="00C715C9" w:rsidRPr="007667C6">
              <w:rPr>
                <w:rFonts w:ascii="Times New Roman" w:hAnsi="Times New Roman" w:cs="Times New Roman"/>
                <w:sz w:val="22"/>
                <w:szCs w:val="22"/>
              </w:rPr>
              <w:t>Over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First Amendment Issues</w:t>
            </w:r>
          </w:p>
        </w:tc>
      </w:tr>
    </w:tbl>
    <w:p w14:paraId="79848B86" w14:textId="77777777" w:rsidR="005E2145" w:rsidRPr="007667C6" w:rsidRDefault="005E2145" w:rsidP="005E2145">
      <w:pPr>
        <w:spacing w:after="0"/>
        <w:rPr>
          <w:rFonts w:ascii="Times New Roman" w:hAnsi="Times New Roman" w:cs="Times New Roman"/>
          <w:sz w:val="22"/>
          <w:szCs w:val="22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615"/>
        <w:gridCol w:w="7735"/>
      </w:tblGrid>
      <w:tr w:rsidR="000446CF" w:rsidRPr="007667C6" w14:paraId="2B7C1B5F" w14:textId="77777777" w:rsidTr="00497F70">
        <w:tc>
          <w:tcPr>
            <w:tcW w:w="1615" w:type="dxa"/>
          </w:tcPr>
          <w:p w14:paraId="251CC944" w14:textId="0DB5FEEF" w:rsidR="00F70563" w:rsidRPr="007667C6" w:rsidRDefault="00F70563" w:rsidP="00CF70F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8:30 – 9:00</w:t>
            </w:r>
          </w:p>
          <w:p w14:paraId="7B130581" w14:textId="122AD49A" w:rsidR="00F70563" w:rsidRPr="007667C6" w:rsidRDefault="00F70563" w:rsidP="00CF70F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30 minutes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7735" w:type="dxa"/>
          </w:tcPr>
          <w:p w14:paraId="2A49DF47" w14:textId="32D36C63" w:rsidR="00F70563" w:rsidRPr="007667C6" w:rsidRDefault="00F70563" w:rsidP="00CF70F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Students Arrive at the Courthouse and Go Through Security</w:t>
            </w:r>
          </w:p>
          <w:p w14:paraId="4FF382CE" w14:textId="4EAF7BC6" w:rsidR="005E2145" w:rsidRPr="007667C6" w:rsidRDefault="00F70563" w:rsidP="00CF70F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They get settled in the courtroom and fill out</w:t>
            </w:r>
            <w:r w:rsidR="005E2145" w:rsidRPr="007667C6">
              <w:rPr>
                <w:rFonts w:ascii="Times New Roman" w:hAnsi="Times New Roman" w:cs="Times New Roman"/>
                <w:sz w:val="22"/>
                <w:szCs w:val="22"/>
              </w:rPr>
              <w:t>:</w:t>
            </w:r>
          </w:p>
          <w:p w14:paraId="03D11986" w14:textId="71DF6C95" w:rsidR="005E2145" w:rsidRDefault="0037583F" w:rsidP="007A0D02">
            <w:pPr>
              <w:pStyle w:val="ListParagraph"/>
              <w:numPr>
                <w:ilvl w:val="0"/>
                <w:numId w:val="34"/>
              </w:numPr>
              <w:ind w:left="358"/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Media Literacy</w:t>
            </w:r>
            <w:r w:rsidR="00F70563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Self</w:t>
            </w:r>
            <w:r w:rsidR="00E33E8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Reflection</w:t>
            </w:r>
            <w:r w:rsidR="00E33E84">
              <w:rPr>
                <w:rFonts w:ascii="Times New Roman" w:hAnsi="Times New Roman" w:cs="Times New Roman"/>
                <w:sz w:val="22"/>
                <w:szCs w:val="22"/>
              </w:rPr>
              <w:t xml:space="preserve"> Quiz</w:t>
            </w:r>
          </w:p>
          <w:p w14:paraId="23A04949" w14:textId="5C42E9EB" w:rsidR="00E33E84" w:rsidRPr="007667C6" w:rsidRDefault="00E33E84" w:rsidP="007A0D02">
            <w:pPr>
              <w:pStyle w:val="ListParagraph"/>
              <w:numPr>
                <w:ilvl w:val="0"/>
                <w:numId w:val="34"/>
              </w:numPr>
              <w:ind w:left="358"/>
              <w:rPr>
                <w:rFonts w:ascii="Times New Roman" w:hAnsi="Times New Roman" w:cs="Times New Roman"/>
                <w:sz w:val="22"/>
                <w:szCs w:val="22"/>
              </w:rPr>
            </w:pPr>
            <w:r w:rsidRPr="00F7382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Optional: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Reality Check Quiz </w:t>
            </w:r>
          </w:p>
          <w:p w14:paraId="23C72FA9" w14:textId="102AC6EE" w:rsidR="00F70563" w:rsidRPr="007667C6" w:rsidRDefault="00F70563" w:rsidP="00996781">
            <w:pPr>
              <w:ind w:left="-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446CF" w:rsidRPr="007667C6" w14:paraId="2C933903" w14:textId="77777777" w:rsidTr="00497F70">
        <w:trPr>
          <w:trHeight w:val="1016"/>
        </w:trPr>
        <w:tc>
          <w:tcPr>
            <w:tcW w:w="1615" w:type="dxa"/>
          </w:tcPr>
          <w:p w14:paraId="28699FF7" w14:textId="194B5668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9:00 – 9:1</w:t>
            </w:r>
            <w:r w:rsidR="00CF70FB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0</w:t>
            </w:r>
          </w:p>
          <w:p w14:paraId="7BDE6420" w14:textId="590BD58F" w:rsidR="00CF70FB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1</w:t>
            </w:r>
            <w:r w:rsidR="00CF70FB"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0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minutes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14:paraId="241BA3D5" w14:textId="77777777" w:rsidR="00CF70FB" w:rsidRPr="007667C6" w:rsidRDefault="00CF70FB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5332CF19" w14:textId="3ACC922C" w:rsidR="00CF70FB" w:rsidRPr="007667C6" w:rsidRDefault="00CF70FB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35" w:type="dxa"/>
          </w:tcPr>
          <w:p w14:paraId="5D3DDD42" w14:textId="2221C7DA" w:rsidR="00F70563" w:rsidRPr="007667C6" w:rsidRDefault="00F70563" w:rsidP="00F7056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Welcome</w:t>
            </w:r>
          </w:p>
          <w:p w14:paraId="6C50B9CB" w14:textId="10E865A9" w:rsidR="00F95B05" w:rsidRPr="007667C6" w:rsidRDefault="00F95B05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</w:t>
            </w:r>
            <w:r w:rsidR="004758D9" w:rsidRPr="007667C6">
              <w:rPr>
                <w:rFonts w:ascii="Times New Roman" w:hAnsi="Times New Roman" w:cs="Times New Roman"/>
                <w:sz w:val="22"/>
                <w:szCs w:val="22"/>
              </w:rPr>
              <w:t>f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acilitator welcomes the students</w:t>
            </w:r>
            <w:r w:rsidR="005E2145" w:rsidRPr="007667C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226D99CD" w14:textId="76FC38B5" w:rsidR="00F70563" w:rsidRPr="007667C6" w:rsidRDefault="00BE1E88" w:rsidP="00F70563">
            <w:pP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A</w:t>
            </w:r>
            <w:r w:rsidR="00F70563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ttorney </w:t>
            </w:r>
            <w:r w:rsidR="00996781" w:rsidRPr="007667C6">
              <w:rPr>
                <w:rFonts w:ascii="Times New Roman" w:hAnsi="Times New Roman" w:cs="Times New Roman"/>
                <w:sz w:val="22"/>
                <w:szCs w:val="22"/>
              </w:rPr>
              <w:t>coaches and discussion leaders</w:t>
            </w:r>
            <w:r w:rsidR="00F70563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F95B05" w:rsidRPr="007667C6">
              <w:rPr>
                <w:rFonts w:ascii="Times New Roman" w:hAnsi="Times New Roman" w:cs="Times New Roman"/>
                <w:sz w:val="22"/>
                <w:szCs w:val="22"/>
              </w:rPr>
              <w:t>i</w:t>
            </w:r>
            <w:r w:rsidR="00F70563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ntroduce </w:t>
            </w:r>
            <w:r w:rsidR="00F95B05" w:rsidRPr="007667C6">
              <w:rPr>
                <w:rFonts w:ascii="Times New Roman" w:hAnsi="Times New Roman" w:cs="Times New Roman"/>
                <w:sz w:val="22"/>
                <w:szCs w:val="22"/>
              </w:rPr>
              <w:t>t</w:t>
            </w:r>
            <w:r w:rsidR="00F70563" w:rsidRPr="007667C6">
              <w:rPr>
                <w:rFonts w:ascii="Times New Roman" w:hAnsi="Times New Roman" w:cs="Times New Roman"/>
                <w:sz w:val="22"/>
                <w:szCs w:val="22"/>
              </w:rPr>
              <w:t>hemselves</w:t>
            </w:r>
            <w:r w:rsidR="002070EA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with </w:t>
            </w:r>
            <w:r w:rsidR="00457C43" w:rsidRPr="007667C6">
              <w:rPr>
                <w:rFonts w:ascii="Times New Roman" w:hAnsi="Times New Roman" w:cs="Times New Roman"/>
                <w:sz w:val="22"/>
                <w:szCs w:val="22"/>
              </w:rPr>
              <w:t>one</w:t>
            </w:r>
            <w:r w:rsidR="00F73820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r w:rsidR="00C57C26">
              <w:rPr>
                <w:rFonts w:ascii="Times New Roman" w:hAnsi="Times New Roman" w:cs="Times New Roman"/>
                <w:sz w:val="22"/>
                <w:szCs w:val="22"/>
              </w:rPr>
              <w:t xml:space="preserve">brief </w:t>
            </w:r>
            <w:r w:rsidR="00C57C26" w:rsidRPr="007667C6">
              <w:rPr>
                <w:rFonts w:ascii="Times New Roman" w:hAnsi="Times New Roman" w:cs="Times New Roman"/>
                <w:sz w:val="22"/>
                <w:szCs w:val="22"/>
              </w:rPr>
              <w:t>heartfelt</w:t>
            </w:r>
            <w:r w:rsidR="002070EA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F95B05" w:rsidRPr="007667C6">
              <w:rPr>
                <w:rFonts w:ascii="Times New Roman" w:hAnsi="Times New Roman" w:cs="Times New Roman"/>
                <w:sz w:val="22"/>
                <w:szCs w:val="22"/>
              </w:rPr>
              <w:t>r</w:t>
            </w:r>
            <w:r w:rsidR="002070EA" w:rsidRPr="007667C6">
              <w:rPr>
                <w:rFonts w:ascii="Times New Roman" w:hAnsi="Times New Roman" w:cs="Times New Roman"/>
                <w:sz w:val="22"/>
                <w:szCs w:val="22"/>
              </w:rPr>
              <w:t>eason</w:t>
            </w:r>
            <w:r w:rsidR="00457C43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each</w:t>
            </w:r>
            <w:r w:rsidR="0051473F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for choosing </w:t>
            </w:r>
            <w:r w:rsidR="002070EA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</w:t>
            </w:r>
            <w:r w:rsidR="00F95B05" w:rsidRPr="007667C6">
              <w:rPr>
                <w:rFonts w:ascii="Times New Roman" w:hAnsi="Times New Roman" w:cs="Times New Roman"/>
                <w:sz w:val="22"/>
                <w:szCs w:val="22"/>
              </w:rPr>
              <w:t>l</w:t>
            </w:r>
            <w:r w:rsidR="002070EA" w:rsidRPr="007667C6">
              <w:rPr>
                <w:rFonts w:ascii="Times New Roman" w:hAnsi="Times New Roman" w:cs="Times New Roman"/>
                <w:sz w:val="22"/>
                <w:szCs w:val="22"/>
              </w:rPr>
              <w:t>aw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5F3FC5C6" w14:textId="271E3EE3" w:rsidR="002070EA" w:rsidRPr="007667C6" w:rsidRDefault="002070EA" w:rsidP="005E2145">
            <w:pP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</w:p>
        </w:tc>
      </w:tr>
      <w:tr w:rsidR="000446CF" w:rsidRPr="007667C6" w14:paraId="71E40938" w14:textId="77777777" w:rsidTr="00497F70">
        <w:trPr>
          <w:trHeight w:val="1808"/>
        </w:trPr>
        <w:tc>
          <w:tcPr>
            <w:tcW w:w="1615" w:type="dxa"/>
          </w:tcPr>
          <w:p w14:paraId="6E62F7BA" w14:textId="77777777" w:rsidR="005E2145" w:rsidRPr="007667C6" w:rsidRDefault="005E2145" w:rsidP="005E214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9:10 – 9:15</w:t>
            </w:r>
          </w:p>
          <w:p w14:paraId="65C686FE" w14:textId="77777777" w:rsidR="005E2145" w:rsidRPr="007667C6" w:rsidRDefault="005E2145" w:rsidP="005E2145">
            <w:pP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(5 minutes)</w:t>
            </w:r>
          </w:p>
          <w:p w14:paraId="68198BD5" w14:textId="77777777" w:rsidR="005E2145" w:rsidRPr="007667C6" w:rsidRDefault="005E2145" w:rsidP="00F7056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7735" w:type="dxa"/>
          </w:tcPr>
          <w:p w14:paraId="79E5CB83" w14:textId="77777777" w:rsidR="005E2145" w:rsidRPr="007667C6" w:rsidRDefault="005E2145" w:rsidP="005E214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Setting Ground Rules for the Activity and Jury Deliberations </w:t>
            </w:r>
          </w:p>
          <w:p w14:paraId="7FBD4849" w14:textId="6B40B848" w:rsidR="005E2145" w:rsidRPr="007667C6" w:rsidRDefault="005E2145" w:rsidP="005E2145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To </w:t>
            </w:r>
            <w:r w:rsidR="00E33E84">
              <w:rPr>
                <w:rFonts w:ascii="Times New Roman" w:hAnsi="Times New Roman" w:cs="Times New Roman"/>
                <w:sz w:val="22"/>
                <w:szCs w:val="22"/>
              </w:rPr>
              <w:t xml:space="preserve">raise awareness of inappropriate behaviors that undermine civil discourse,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the facilitator</w:t>
            </w:r>
            <w:r w:rsidR="005150FD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ask</w:t>
            </w:r>
            <w:r w:rsidR="005150FD" w:rsidRPr="007667C6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students to list verbally their </w:t>
            </w:r>
            <w:r w:rsidR="00457C43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conversational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pet peeves</w:t>
            </w:r>
            <w:r w:rsidR="00E33E84">
              <w:rPr>
                <w:rFonts w:ascii="Times New Roman" w:hAnsi="Times New Roman" w:cs="Times New Roman"/>
                <w:sz w:val="22"/>
                <w:szCs w:val="22"/>
              </w:rPr>
              <w:t xml:space="preserve"> that are counterproductive in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 </w:t>
            </w:r>
            <w:r w:rsidR="00E33E84">
              <w:rPr>
                <w:rFonts w:ascii="Times New Roman" w:hAnsi="Times New Roman" w:cs="Times New Roman"/>
                <w:sz w:val="22"/>
                <w:szCs w:val="22"/>
              </w:rPr>
              <w:t>conflict situation.</w:t>
            </w:r>
            <w:r w:rsidR="00F26844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E33E84">
              <w:rPr>
                <w:rFonts w:ascii="Times New Roman" w:hAnsi="Times New Roman" w:cs="Times New Roman"/>
                <w:sz w:val="22"/>
                <w:szCs w:val="22"/>
              </w:rPr>
              <w:t xml:space="preserve">Examples </w:t>
            </w:r>
            <w:r w:rsidR="00F73820">
              <w:rPr>
                <w:rFonts w:ascii="Times New Roman" w:hAnsi="Times New Roman" w:cs="Times New Roman"/>
                <w:sz w:val="22"/>
                <w:szCs w:val="22"/>
              </w:rPr>
              <w:t>might</w:t>
            </w:r>
            <w:r w:rsidR="00E33E84">
              <w:rPr>
                <w:rFonts w:ascii="Times New Roman" w:hAnsi="Times New Roman" w:cs="Times New Roman"/>
                <w:sz w:val="22"/>
                <w:szCs w:val="22"/>
              </w:rPr>
              <w:t xml:space="preserve"> include</w:t>
            </w:r>
            <w:r w:rsidR="00E33E84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interrupting or rolling eyes in disgust. 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facilitator </w:t>
            </w:r>
            <w:r w:rsidR="00E33E84">
              <w:rPr>
                <w:rFonts w:ascii="Times New Roman" w:hAnsi="Times New Roman" w:cs="Times New Roman"/>
                <w:sz w:val="22"/>
                <w:szCs w:val="22"/>
              </w:rPr>
              <w:t xml:space="preserve">uses this list to have students agree not to engage in inappropriate behaviors during the program,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activity can be as simple as making a list of pet peeves on a flipchart and getting agreement from students that they will not engage in those behaviors. </w:t>
            </w:r>
          </w:p>
          <w:p w14:paraId="371669C2" w14:textId="77777777" w:rsidR="005E2145" w:rsidRPr="007667C6" w:rsidRDefault="005E2145" w:rsidP="00F7056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</w:tr>
      <w:tr w:rsidR="000446CF" w:rsidRPr="007667C6" w14:paraId="0270C21E" w14:textId="77777777" w:rsidTr="00497F70">
        <w:tc>
          <w:tcPr>
            <w:tcW w:w="1615" w:type="dxa"/>
          </w:tcPr>
          <w:p w14:paraId="760F0ED2" w14:textId="77777777" w:rsidR="00F70563" w:rsidRPr="007667C6" w:rsidRDefault="00F70563" w:rsidP="00F7056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9:15 – 9:25</w:t>
            </w:r>
          </w:p>
          <w:p w14:paraId="26FEFA23" w14:textId="25222847" w:rsidR="00F70563" w:rsidRPr="007667C6" w:rsidRDefault="00F70563" w:rsidP="00CF70F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10 minutes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7735" w:type="dxa"/>
          </w:tcPr>
          <w:p w14:paraId="063DB5C2" w14:textId="59722A29" w:rsidR="00F70563" w:rsidRPr="007667C6" w:rsidRDefault="00F70563" w:rsidP="00F7056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Facilitator Leads Discussion</w:t>
            </w:r>
            <w:r w:rsidR="00457C43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on </w:t>
            </w: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the </w:t>
            </w:r>
            <w:r w:rsidR="0037583F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Media </w:t>
            </w:r>
            <w:r w:rsidR="008F5EF6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Literacy Self-R</w:t>
            </w: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eflection</w:t>
            </w:r>
            <w:r w:rsidR="00F7382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Quiz </w:t>
            </w:r>
          </w:p>
          <w:p w14:paraId="50CFAF5E" w14:textId="73049108" w:rsidR="00CF70FB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</w:t>
            </w:r>
            <w:r w:rsidR="004758D9" w:rsidRPr="007667C6">
              <w:rPr>
                <w:rFonts w:ascii="Times New Roman" w:hAnsi="Times New Roman" w:cs="Times New Roman"/>
                <w:sz w:val="22"/>
                <w:szCs w:val="22"/>
              </w:rPr>
              <w:t>f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acilitator</w:t>
            </w:r>
            <w:r w:rsidR="0037583F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asks students to identify </w:t>
            </w:r>
            <w:r w:rsidR="00457C43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 situation they related to </w:t>
            </w:r>
            <w:r w:rsidR="00CF70FB" w:rsidRPr="007667C6">
              <w:rPr>
                <w:rFonts w:ascii="Times New Roman" w:hAnsi="Times New Roman" w:cs="Times New Roman"/>
                <w:sz w:val="22"/>
                <w:szCs w:val="22"/>
              </w:rPr>
              <w:t>from the</w:t>
            </w:r>
            <w:r w:rsidR="00E33E84">
              <w:rPr>
                <w:rFonts w:ascii="Times New Roman" w:hAnsi="Times New Roman" w:cs="Times New Roman"/>
                <w:sz w:val="22"/>
                <w:szCs w:val="22"/>
              </w:rPr>
              <w:t xml:space="preserve"> Media Literacy Self-Reflection Quiz. </w:t>
            </w:r>
            <w:r w:rsidR="00DC2F50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</w:t>
            </w:r>
            <w:r w:rsidR="00625CA6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facilitator </w:t>
            </w:r>
            <w:r w:rsidR="00DC2F50" w:rsidRPr="007667C6">
              <w:rPr>
                <w:rFonts w:ascii="Times New Roman" w:hAnsi="Times New Roman" w:cs="Times New Roman"/>
                <w:sz w:val="22"/>
                <w:szCs w:val="22"/>
              </w:rPr>
              <w:t>us</w:t>
            </w:r>
            <w:r w:rsidR="00CF70FB" w:rsidRPr="007667C6">
              <w:rPr>
                <w:rFonts w:ascii="Times New Roman" w:hAnsi="Times New Roman" w:cs="Times New Roman"/>
                <w:sz w:val="22"/>
                <w:szCs w:val="22"/>
              </w:rPr>
              <w:t>es the discussion prompts to draw out students’ experiences and opinions.</w:t>
            </w:r>
          </w:p>
          <w:p w14:paraId="1ECEE696" w14:textId="01257869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446CF" w:rsidRPr="007667C6" w14:paraId="11146F14" w14:textId="77777777" w:rsidTr="00497F70">
        <w:tc>
          <w:tcPr>
            <w:tcW w:w="1615" w:type="dxa"/>
          </w:tcPr>
          <w:p w14:paraId="34F5C3D0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9:25 – 9:35</w:t>
            </w:r>
          </w:p>
          <w:p w14:paraId="1F1DBB41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10 minutes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14:paraId="3AD3A029" w14:textId="1718D140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35" w:type="dxa"/>
          </w:tcPr>
          <w:p w14:paraId="50BA7180" w14:textId="4E702998" w:rsidR="00F70563" w:rsidRPr="007667C6" w:rsidRDefault="00E33E84" w:rsidP="00F70563">
            <w:pPr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One </w:t>
            </w:r>
            <w:r w:rsidR="00F70563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Attorney</w:t>
            </w:r>
            <w:r w:rsidR="00EC58CA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</w:t>
            </w:r>
            <w:r w:rsidR="00F70563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Presen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ts</w:t>
            </w:r>
            <w:r w:rsidR="00F70563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</w:t>
            </w:r>
            <w:r w:rsidR="00002041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the Case Summaries and Fictional Scenario</w:t>
            </w:r>
          </w:p>
          <w:p w14:paraId="63B425A1" w14:textId="08857DBA" w:rsidR="002070EA" w:rsidRPr="007667C6" w:rsidRDefault="00CF70FB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Can be </w:t>
            </w:r>
            <w:r w:rsidR="003B2B82" w:rsidRPr="007667C6">
              <w:rPr>
                <w:rFonts w:ascii="Times New Roman" w:hAnsi="Times New Roman" w:cs="Times New Roman"/>
                <w:sz w:val="22"/>
                <w:szCs w:val="22"/>
              </w:rPr>
              <w:t>any of the attorney coaches or</w:t>
            </w:r>
            <w:r w:rsidR="00A43ADE">
              <w:rPr>
                <w:rFonts w:ascii="Times New Roman" w:hAnsi="Times New Roman" w:cs="Times New Roman"/>
                <w:sz w:val="22"/>
                <w:szCs w:val="22"/>
              </w:rPr>
              <w:t xml:space="preserve"> attorney</w:t>
            </w:r>
            <w:r w:rsidR="003B2B82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discussion leaders.</w:t>
            </w:r>
          </w:p>
        </w:tc>
      </w:tr>
      <w:tr w:rsidR="000446CF" w:rsidRPr="007667C6" w14:paraId="2A909E61" w14:textId="77777777" w:rsidTr="00497F70">
        <w:tc>
          <w:tcPr>
            <w:tcW w:w="1615" w:type="dxa"/>
          </w:tcPr>
          <w:p w14:paraId="2E94DA49" w14:textId="18809420" w:rsidR="0037583F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9:35 – </w:t>
            </w:r>
            <w:r w:rsidR="006F621C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9:45</w:t>
            </w:r>
          </w:p>
          <w:p w14:paraId="328334C8" w14:textId="5C7C03B2" w:rsidR="00C84E11" w:rsidRPr="007667C6" w:rsidRDefault="00C84E11" w:rsidP="00F70563">
            <w:pP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</w:t>
            </w:r>
            <w:r w:rsidR="006F621C"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10</w:t>
            </w:r>
            <w:r w:rsidR="00F5331C"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minutes)</w:t>
            </w:r>
          </w:p>
          <w:p w14:paraId="57F600B8" w14:textId="394C13ED" w:rsidR="00F70563" w:rsidRPr="007667C6" w:rsidRDefault="00F70563" w:rsidP="000B066D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35" w:type="dxa"/>
          </w:tcPr>
          <w:p w14:paraId="48D3E1CF" w14:textId="11A94D63" w:rsidR="00F5331C" w:rsidRPr="007667C6" w:rsidRDefault="006F621C" w:rsidP="00F7056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Visiting Teacher </w:t>
            </w:r>
            <w:r w:rsidR="00B81F57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Assign</w:t>
            </w: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</w:t>
            </w:r>
            <w:r w:rsidR="00B81F57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Roles</w:t>
            </w:r>
          </w:p>
          <w:p w14:paraId="02F1CF01" w14:textId="1BEF8367" w:rsidR="0037583F" w:rsidRPr="00A71960" w:rsidRDefault="006265A0" w:rsidP="009301F9">
            <w:pPr>
              <w:pStyle w:val="ListParagraph"/>
              <w:numPr>
                <w:ilvl w:val="0"/>
                <w:numId w:val="30"/>
              </w:numPr>
              <w:ind w:left="344"/>
              <w:rPr>
                <w:rFonts w:ascii="Times New Roman" w:hAnsi="Times New Roman" w:cs="Times New Roman"/>
                <w:sz w:val="22"/>
                <w:szCs w:val="22"/>
              </w:rPr>
            </w:pP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8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37583F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="0037583F" w:rsidRPr="00A71960">
              <w:rPr>
                <w:rFonts w:ascii="Times New Roman" w:hAnsi="Times New Roman" w:cs="Times New Roman"/>
                <w:sz w:val="22"/>
                <w:szCs w:val="22"/>
              </w:rPr>
              <w:t>udges:</w:t>
            </w:r>
            <w:r w:rsidR="0037583F"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 </w:t>
            </w:r>
            <w:r w:rsidR="000B066D" w:rsidRPr="00A71960">
              <w:rPr>
                <w:rFonts w:ascii="Times New Roman" w:hAnsi="Times New Roman" w:cs="Times New Roman"/>
                <w:sz w:val="22"/>
                <w:szCs w:val="22"/>
              </w:rPr>
              <w:t>2 panels of</w:t>
            </w:r>
            <w:r w:rsidR="000B066D"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</w:t>
            </w:r>
            <w:r w:rsidR="0037583F" w:rsidRPr="00A71960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7B7199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: </w:t>
            </w:r>
            <w:r w:rsidR="00F73820">
              <w:rPr>
                <w:rFonts w:ascii="Times New Roman" w:hAnsi="Times New Roman" w:cs="Times New Roman"/>
                <w:sz w:val="22"/>
                <w:szCs w:val="22"/>
              </w:rPr>
              <w:t>A</w:t>
            </w:r>
            <w:r w:rsidR="007B7199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panel for Issue #1 and a panel for Issue #2.</w:t>
            </w:r>
          </w:p>
          <w:p w14:paraId="6088D173" w14:textId="275CFBA8" w:rsidR="0037583F" w:rsidRPr="00A71960" w:rsidRDefault="006265A0" w:rsidP="009301F9">
            <w:pPr>
              <w:pStyle w:val="ListParagraph"/>
              <w:numPr>
                <w:ilvl w:val="0"/>
                <w:numId w:val="30"/>
              </w:numPr>
              <w:ind w:left="344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4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37583F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a</w:t>
            </w:r>
            <w:r w:rsidR="0037583F" w:rsidRPr="00A71960">
              <w:rPr>
                <w:rFonts w:ascii="Times New Roman" w:hAnsi="Times New Roman" w:cs="Times New Roman"/>
                <w:sz w:val="22"/>
                <w:szCs w:val="22"/>
              </w:rPr>
              <w:t>ttorneys:</w:t>
            </w:r>
            <w:r w:rsidR="00C24D85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 2 for Plaintiff Peters</w:t>
            </w:r>
            <w:r w:rsidR="007B7199" w:rsidRPr="00A71960">
              <w:rPr>
                <w:rFonts w:ascii="Times New Roman" w:hAnsi="Times New Roman" w:cs="Times New Roman"/>
                <w:sz w:val="22"/>
                <w:szCs w:val="22"/>
              </w:rPr>
              <w:t>;</w:t>
            </w:r>
            <w:r w:rsidR="00C24D85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2 for Defendant Brookside.</w:t>
            </w:r>
          </w:p>
          <w:p w14:paraId="157351F0" w14:textId="32715415" w:rsidR="00F70563" w:rsidRPr="00A71960" w:rsidRDefault="00625CA6" w:rsidP="00E63B01">
            <w:pPr>
              <w:pStyle w:val="ListParagraph"/>
              <w:numPr>
                <w:ilvl w:val="0"/>
                <w:numId w:val="30"/>
              </w:numPr>
              <w:ind w:left="344"/>
              <w:rPr>
                <w:rFonts w:ascii="Times New Roman" w:hAnsi="Times New Roman" w:cs="Times New Roman"/>
                <w:sz w:val="22"/>
                <w:szCs w:val="22"/>
              </w:rPr>
            </w:pP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0B066D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="000B066D" w:rsidRPr="00A71960">
              <w:rPr>
                <w:rFonts w:ascii="Times New Roman" w:hAnsi="Times New Roman" w:cs="Times New Roman"/>
                <w:sz w:val="22"/>
                <w:szCs w:val="22"/>
              </w:rPr>
              <w:t>urors:</w:t>
            </w:r>
            <w:r w:rsidR="000B066D"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 </w:t>
            </w:r>
            <w:r w:rsidR="000B066D" w:rsidRPr="00A71960">
              <w:rPr>
                <w:rFonts w:ascii="Times New Roman" w:hAnsi="Times New Roman" w:cs="Times New Roman"/>
                <w:sz w:val="22"/>
                <w:szCs w:val="22"/>
              </w:rPr>
              <w:t>All other</w:t>
            </w:r>
            <w:r w:rsidR="00A43ADE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student</w:t>
            </w:r>
            <w:r w:rsidR="000B066D" w:rsidRPr="00A71960">
              <w:rPr>
                <w:rFonts w:ascii="Times New Roman" w:hAnsi="Times New Roman" w:cs="Times New Roman"/>
                <w:sz w:val="22"/>
                <w:szCs w:val="22"/>
              </w:rPr>
              <w:t>s are jurors</w:t>
            </w:r>
            <w:r w:rsidR="00F73820">
              <w:rPr>
                <w:rFonts w:ascii="Times New Roman" w:hAnsi="Times New Roman" w:cs="Times New Roman"/>
                <w:sz w:val="22"/>
                <w:szCs w:val="22"/>
              </w:rPr>
              <w:t xml:space="preserve"> who participate in the centerpiece of the program – jury deliberations</w:t>
            </w:r>
            <w:r w:rsidR="000B066D" w:rsidRPr="00A71960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1386845D" w14:textId="07561B50" w:rsidR="00E63B01" w:rsidRPr="007667C6" w:rsidRDefault="00E63B01" w:rsidP="00E63B01">
            <w:pPr>
              <w:pStyle w:val="ListParagraph"/>
              <w:ind w:left="34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446CF" w:rsidRPr="007667C6" w14:paraId="48A4F5DF" w14:textId="77777777" w:rsidTr="00497F70">
        <w:tc>
          <w:tcPr>
            <w:tcW w:w="1615" w:type="dxa"/>
          </w:tcPr>
          <w:p w14:paraId="616F34F8" w14:textId="77777777" w:rsidR="006F621C" w:rsidRPr="007667C6" w:rsidRDefault="006F621C" w:rsidP="00F7056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9:45 – 10:20</w:t>
            </w:r>
          </w:p>
          <w:p w14:paraId="4F95C6CF" w14:textId="39E092D1" w:rsidR="006F621C" w:rsidRPr="007667C6" w:rsidRDefault="006F621C" w:rsidP="00F70563">
            <w:pP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</w:t>
            </w:r>
            <w:r w:rsidR="00E63B01"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35 minutes)</w:t>
            </w:r>
          </w:p>
        </w:tc>
        <w:tc>
          <w:tcPr>
            <w:tcW w:w="7735" w:type="dxa"/>
          </w:tcPr>
          <w:p w14:paraId="144CB30D" w14:textId="77777777" w:rsidR="006F621C" w:rsidRPr="007667C6" w:rsidRDefault="00E63B01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Groups Prepare</w:t>
            </w:r>
          </w:p>
          <w:p w14:paraId="041B2D06" w14:textId="211D96C2" w:rsidR="00E63B01" w:rsidRPr="00A71960" w:rsidRDefault="000232F8" w:rsidP="00E63B01">
            <w:pPr>
              <w:pStyle w:val="ListParagraph"/>
              <w:numPr>
                <w:ilvl w:val="0"/>
                <w:numId w:val="31"/>
              </w:numPr>
              <w:ind w:left="344"/>
              <w:rPr>
                <w:rFonts w:ascii="Times New Roman" w:hAnsi="Times New Roman" w:cs="Times New Roman"/>
                <w:sz w:val="22"/>
                <w:szCs w:val="22"/>
              </w:rPr>
            </w:pP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Presiding Judge 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>and</w:t>
            </w: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214241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8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E63B01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="00E63B01" w:rsidRPr="00A71960">
              <w:rPr>
                <w:rFonts w:ascii="Times New Roman" w:hAnsi="Times New Roman" w:cs="Times New Roman"/>
                <w:sz w:val="22"/>
                <w:szCs w:val="22"/>
              </w:rPr>
              <w:t>udges:</w:t>
            </w:r>
            <w:r w:rsidR="00E63B01"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</w:t>
            </w:r>
            <w:r w:rsidR="007A0D02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Meet </w:t>
            </w:r>
            <w:r w:rsidR="00E63B01" w:rsidRPr="00A71960">
              <w:rPr>
                <w:rFonts w:ascii="Times New Roman" w:hAnsi="Times New Roman" w:cs="Times New Roman"/>
                <w:sz w:val="22"/>
                <w:szCs w:val="22"/>
              </w:rPr>
              <w:t>in chambers.</w:t>
            </w:r>
          </w:p>
          <w:p w14:paraId="219AE193" w14:textId="29234D26" w:rsidR="00E63B01" w:rsidRPr="00A71960" w:rsidRDefault="00A67F9A" w:rsidP="00E63B01">
            <w:pPr>
              <w:pStyle w:val="ListParagraph"/>
              <w:numPr>
                <w:ilvl w:val="0"/>
                <w:numId w:val="31"/>
              </w:numPr>
              <w:ind w:left="344"/>
              <w:rPr>
                <w:rFonts w:ascii="Times New Roman" w:hAnsi="Times New Roman" w:cs="Times New Roman"/>
                <w:sz w:val="22"/>
                <w:szCs w:val="22"/>
              </w:rPr>
            </w:pP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>Plaintiff</w:t>
            </w:r>
            <w:r w:rsidR="001A2C4B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Peters </w:t>
            </w:r>
            <w:r w:rsidR="00CD32E5" w:rsidRPr="00A71960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="00214241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2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a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ttorney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c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oaches 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>and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214241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2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E63B01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a</w:t>
            </w:r>
            <w:r w:rsidR="00E63B01" w:rsidRPr="00A71960">
              <w:rPr>
                <w:rFonts w:ascii="Times New Roman" w:hAnsi="Times New Roman" w:cs="Times New Roman"/>
                <w:sz w:val="22"/>
                <w:szCs w:val="22"/>
              </w:rPr>
              <w:t>ttorneys</w:t>
            </w:r>
            <w:r w:rsidR="00CD32E5" w:rsidRPr="00A71960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="00E63B01" w:rsidRPr="00A71960">
              <w:rPr>
                <w:rFonts w:ascii="Times New Roman" w:hAnsi="Times New Roman" w:cs="Times New Roman"/>
                <w:sz w:val="22"/>
                <w:szCs w:val="22"/>
              </w:rPr>
              <w:t>:</w:t>
            </w:r>
            <w:r w:rsidR="00E63B01"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</w:t>
            </w:r>
            <w:r w:rsidR="007A0D02" w:rsidRPr="00A71960">
              <w:rPr>
                <w:rFonts w:ascii="Times New Roman" w:hAnsi="Times New Roman" w:cs="Times New Roman"/>
                <w:sz w:val="22"/>
                <w:szCs w:val="22"/>
              </w:rPr>
              <w:t>Meet in prep room 1.</w:t>
            </w:r>
          </w:p>
          <w:p w14:paraId="3D832CD2" w14:textId="022CCE6F" w:rsidR="00CD4135" w:rsidRPr="00A71960" w:rsidRDefault="00A67F9A" w:rsidP="00E63B01">
            <w:pPr>
              <w:pStyle w:val="ListParagraph"/>
              <w:numPr>
                <w:ilvl w:val="0"/>
                <w:numId w:val="31"/>
              </w:numPr>
              <w:ind w:left="344"/>
              <w:rPr>
                <w:rFonts w:ascii="Times New Roman" w:hAnsi="Times New Roman" w:cs="Times New Roman"/>
                <w:sz w:val="22"/>
                <w:szCs w:val="22"/>
              </w:rPr>
            </w:pP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Defendant </w:t>
            </w:r>
            <w:r w:rsidR="001A2C4B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Brookside </w:t>
            </w:r>
            <w:r w:rsidR="00CD32E5" w:rsidRPr="00A71960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="00214241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2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a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ttorney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c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>oaches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 xml:space="preserve"> and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214241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2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a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>ttorneys</w:t>
            </w:r>
            <w:r w:rsidR="00CD32E5" w:rsidRPr="00A71960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: </w:t>
            </w:r>
            <w:r w:rsidR="007A0D02" w:rsidRPr="00A71960">
              <w:rPr>
                <w:rFonts w:ascii="Times New Roman" w:hAnsi="Times New Roman" w:cs="Times New Roman"/>
                <w:sz w:val="22"/>
                <w:szCs w:val="22"/>
              </w:rPr>
              <w:t>Meet in prep room 2.</w:t>
            </w:r>
          </w:p>
          <w:p w14:paraId="4DCC8630" w14:textId="4ABD584B" w:rsidR="00E63B01" w:rsidRPr="00A71960" w:rsidRDefault="009309B5" w:rsidP="00E63B01">
            <w:pPr>
              <w:pStyle w:val="ListParagraph"/>
              <w:numPr>
                <w:ilvl w:val="0"/>
                <w:numId w:val="31"/>
              </w:numPr>
              <w:ind w:left="344"/>
              <w:rPr>
                <w:rFonts w:ascii="Times New Roman" w:hAnsi="Times New Roman" w:cs="Times New Roman"/>
                <w:sz w:val="22"/>
                <w:szCs w:val="22"/>
              </w:rPr>
            </w:pP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Jury </w:t>
            </w:r>
            <w:r w:rsidR="00CD32E5" w:rsidRPr="00A71960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="00214241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2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a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ttorney </w:t>
            </w:r>
            <w:r w:rsidR="00625CA6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discussion </w:t>
            </w:r>
            <w:r w:rsidR="00F73820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leaders </w:t>
            </w:r>
            <w:r w:rsidR="00F73820">
              <w:rPr>
                <w:rFonts w:ascii="Times New Roman" w:hAnsi="Times New Roman" w:cs="Times New Roman"/>
                <w:sz w:val="22"/>
                <w:szCs w:val="22"/>
              </w:rPr>
              <w:t>and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625CA6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all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E63B01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531ED4" w:rsidRPr="00A71960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="00E63B01" w:rsidRPr="00A71960">
              <w:rPr>
                <w:rFonts w:ascii="Times New Roman" w:hAnsi="Times New Roman" w:cs="Times New Roman"/>
                <w:sz w:val="22"/>
                <w:szCs w:val="22"/>
              </w:rPr>
              <w:t>urors</w:t>
            </w:r>
            <w:r w:rsidR="00CD32E5" w:rsidRPr="00A71960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="00E63B01" w:rsidRPr="00A71960">
              <w:rPr>
                <w:rFonts w:ascii="Times New Roman" w:hAnsi="Times New Roman" w:cs="Times New Roman"/>
                <w:sz w:val="22"/>
                <w:szCs w:val="22"/>
              </w:rPr>
              <w:t>:</w:t>
            </w:r>
            <w:r w:rsidR="00E63B01"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</w:t>
            </w:r>
            <w:r w:rsidR="007A0D02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Stay in </w:t>
            </w:r>
            <w:r w:rsidR="00CD4135" w:rsidRPr="00A71960">
              <w:rPr>
                <w:rFonts w:ascii="Times New Roman" w:hAnsi="Times New Roman" w:cs="Times New Roman"/>
                <w:sz w:val="22"/>
                <w:szCs w:val="22"/>
              </w:rPr>
              <w:t>the courtroo</w:t>
            </w:r>
            <w:r w:rsidR="00625CA6" w:rsidRPr="00A71960">
              <w:rPr>
                <w:rFonts w:ascii="Times New Roman" w:hAnsi="Times New Roman" w:cs="Times New Roman"/>
                <w:sz w:val="22"/>
                <w:szCs w:val="22"/>
              </w:rPr>
              <w:t>m.</w:t>
            </w:r>
          </w:p>
          <w:p w14:paraId="7E425E8F" w14:textId="16EAD9FA" w:rsidR="00E63B01" w:rsidRPr="00A71960" w:rsidRDefault="00E63B01" w:rsidP="00E63B01">
            <w:pPr>
              <w:pStyle w:val="ListParagraph"/>
              <w:numPr>
                <w:ilvl w:val="1"/>
                <w:numId w:val="31"/>
              </w:numPr>
              <w:ind w:left="884"/>
              <w:rPr>
                <w:rFonts w:ascii="Times New Roman" w:hAnsi="Times New Roman" w:cs="Times New Roman"/>
                <w:sz w:val="22"/>
                <w:szCs w:val="22"/>
              </w:rPr>
            </w:pPr>
            <w:r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Arguments Worksheet:</w:t>
            </w: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>Using the answer key, a</w:t>
            </w: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>ttorneys lead discussion</w:t>
            </w:r>
            <w:r w:rsidR="00625CA6" w:rsidRPr="00A71960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625CA6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Students identify </w:t>
            </w: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>which arguments would be made by each side.</w:t>
            </w:r>
          </w:p>
          <w:p w14:paraId="3FF8D8E1" w14:textId="3377D919" w:rsidR="00996781" w:rsidRPr="00E15763" w:rsidRDefault="00E63B01" w:rsidP="00996781">
            <w:pPr>
              <w:pStyle w:val="ListParagraph"/>
              <w:numPr>
                <w:ilvl w:val="1"/>
                <w:numId w:val="31"/>
              </w:numPr>
              <w:ind w:left="884"/>
              <w:rPr>
                <w:rFonts w:ascii="Times New Roman" w:hAnsi="Times New Roman" w:cs="Times New Roman"/>
                <w:sz w:val="22"/>
                <w:szCs w:val="22"/>
              </w:rPr>
            </w:pPr>
            <w:r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Question-Asking Activity:</w:t>
            </w: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 Attorneys facilitate.  Students write questions on sticky notes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 xml:space="preserve"> – one question per note</w:t>
            </w: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.  Attorneys collect and give the facilitator </w:t>
            </w:r>
            <w:r w:rsidR="00996781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1-2 questions on </w:t>
            </w:r>
            <w:r w:rsidR="002E79EB" w:rsidRPr="00A71960">
              <w:rPr>
                <w:rFonts w:ascii="Times New Roman" w:hAnsi="Times New Roman" w:cs="Times New Roman"/>
                <w:sz w:val="22"/>
                <w:szCs w:val="22"/>
              </w:rPr>
              <w:t>each issue</w:t>
            </w:r>
            <w:r w:rsidR="00996781" w:rsidRPr="00A71960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A71960">
              <w:rPr>
                <w:rFonts w:ascii="Times New Roman" w:hAnsi="Times New Roman" w:cs="Times New Roman"/>
                <w:sz w:val="22"/>
                <w:szCs w:val="22"/>
              </w:rPr>
              <w:t>for the Presiding Judge to ask from the bench.</w:t>
            </w:r>
          </w:p>
        </w:tc>
      </w:tr>
    </w:tbl>
    <w:p w14:paraId="3C3632EE" w14:textId="5BEF1201" w:rsidR="00E9627B" w:rsidRPr="007667C6" w:rsidRDefault="003E4695" w:rsidP="00D2100B">
      <w:pPr>
        <w:pStyle w:val="Heading1"/>
      </w:pPr>
      <w:r w:rsidRPr="007667C6">
        <w:lastRenderedPageBreak/>
        <w:t xml:space="preserve">Agenda – </w:t>
      </w:r>
      <w:r w:rsidR="0093313E" w:rsidRPr="007667C6">
        <w:t xml:space="preserve">Simulated Hearing </w:t>
      </w:r>
      <w:r w:rsidRPr="007667C6">
        <w:t>and Wrap-Up (10:20 – 11:30</w:t>
      </w:r>
      <w:r w:rsidR="00002618" w:rsidRPr="007667C6">
        <w:t xml:space="preserve"> am</w:t>
      </w:r>
      <w:r w:rsidR="00830117" w:rsidRPr="007667C6">
        <w:t>)</w:t>
      </w: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15"/>
        <w:gridCol w:w="7735"/>
      </w:tblGrid>
      <w:tr w:rsidR="000446CF" w:rsidRPr="007667C6" w14:paraId="2AB74B2C" w14:textId="77777777" w:rsidTr="005E2145"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F66CC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10:20 – 10:25</w:t>
            </w:r>
          </w:p>
          <w:p w14:paraId="5D11F712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5 minutes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14:paraId="0918CABB" w14:textId="2F46C31E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4E690" w14:textId="686A77B9" w:rsidR="00F70563" w:rsidRPr="007667C6" w:rsidRDefault="00505B4B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Everyone </w:t>
            </w:r>
            <w:r w:rsidR="00830117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Takes </w:t>
            </w: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Place</w:t>
            </w:r>
            <w:r w:rsidR="00830117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</w:t>
            </w: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for Oral Arguments</w:t>
            </w:r>
          </w:p>
          <w:p w14:paraId="5A728762" w14:textId="591096F7" w:rsidR="00A71960" w:rsidRDefault="009C4449" w:rsidP="00225E78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The Presiding Judge takes the bench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 xml:space="preserve"> with the </w:t>
            </w:r>
            <w:r w:rsidR="00896FB9" w:rsidRPr="007667C6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A73821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896FB9" w:rsidRPr="007667C6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="00A73821" w:rsidRPr="007667C6">
              <w:rPr>
                <w:rFonts w:ascii="Times New Roman" w:hAnsi="Times New Roman" w:cs="Times New Roman"/>
                <w:sz w:val="22"/>
                <w:szCs w:val="22"/>
              </w:rPr>
              <w:t>udge</w:t>
            </w:r>
            <w:r w:rsidR="005E5297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A73821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896FB9" w:rsidRPr="007667C6">
              <w:rPr>
                <w:rFonts w:ascii="Times New Roman" w:hAnsi="Times New Roman" w:cs="Times New Roman"/>
                <w:sz w:val="22"/>
                <w:szCs w:val="22"/>
              </w:rPr>
              <w:t>p</w:t>
            </w:r>
            <w:r w:rsidR="00A73821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anel </w:t>
            </w:r>
            <w:r w:rsidR="00CA7985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for Issue </w:t>
            </w:r>
            <w:r w:rsidR="00A73821" w:rsidRPr="007667C6">
              <w:rPr>
                <w:rFonts w:ascii="Times New Roman" w:hAnsi="Times New Roman" w:cs="Times New Roman"/>
                <w:sz w:val="22"/>
                <w:szCs w:val="22"/>
              </w:rPr>
              <w:t>#1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415BC03C" w14:textId="79EBA08B" w:rsidR="00106735" w:rsidRPr="007667C6" w:rsidRDefault="00896FB9" w:rsidP="009C4449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The s</w:t>
            </w:r>
            <w:r w:rsidR="009C4449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="009C4449" w:rsidRPr="007667C6">
              <w:rPr>
                <w:rFonts w:ascii="Times New Roman" w:hAnsi="Times New Roman" w:cs="Times New Roman"/>
                <w:sz w:val="22"/>
                <w:szCs w:val="22"/>
              </w:rPr>
              <w:t>udge</w:t>
            </w:r>
            <w:r w:rsidR="005E5297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9C4449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p</w:t>
            </w:r>
            <w:r w:rsidR="009C4449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anel </w:t>
            </w:r>
            <w:r w:rsidR="00CA7985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for Issue </w:t>
            </w:r>
            <w:r w:rsidR="009C4449" w:rsidRPr="007667C6">
              <w:rPr>
                <w:rFonts w:ascii="Times New Roman" w:hAnsi="Times New Roman" w:cs="Times New Roman"/>
                <w:sz w:val="22"/>
                <w:szCs w:val="22"/>
              </w:rPr>
              <w:t>#2 sits in the jury box</w:t>
            </w:r>
            <w:r w:rsidR="00002618" w:rsidRPr="007667C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 xml:space="preserve">  They take the bench when the Presiding Judge calls them up at the conclusion of Issue #1. </w:t>
            </w:r>
          </w:p>
          <w:p w14:paraId="60C3BC20" w14:textId="3361DEF9" w:rsidR="009C4449" w:rsidRPr="007667C6" w:rsidRDefault="004B70C1" w:rsidP="009C4449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Plaintiff Peters</w:t>
            </w:r>
            <w:r w:rsidR="005E5297">
              <w:rPr>
                <w:rFonts w:ascii="Times New Roman" w:hAnsi="Times New Roman" w:cs="Times New Roman"/>
                <w:sz w:val="22"/>
                <w:szCs w:val="22"/>
              </w:rPr>
              <w:t>’ attorneys and coaches s</w:t>
            </w:r>
            <w:r w:rsidR="009F303C" w:rsidRPr="007667C6">
              <w:rPr>
                <w:rFonts w:ascii="Times New Roman" w:hAnsi="Times New Roman" w:cs="Times New Roman"/>
                <w:sz w:val="22"/>
                <w:szCs w:val="22"/>
              </w:rPr>
              <w:t>it at counsel table closer to jury box.</w:t>
            </w:r>
          </w:p>
          <w:p w14:paraId="361E3B08" w14:textId="55A5007E" w:rsidR="009F303C" w:rsidRPr="007667C6" w:rsidRDefault="004B70C1" w:rsidP="009C4449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Defendant </w:t>
            </w:r>
            <w:r w:rsidR="009F303C" w:rsidRPr="007667C6">
              <w:rPr>
                <w:rFonts w:ascii="Times New Roman" w:hAnsi="Times New Roman" w:cs="Times New Roman"/>
                <w:sz w:val="22"/>
                <w:szCs w:val="22"/>
              </w:rPr>
              <w:t>Brooksid</w:t>
            </w:r>
            <w:r w:rsidR="005E5297">
              <w:rPr>
                <w:rFonts w:ascii="Times New Roman" w:hAnsi="Times New Roman" w:cs="Times New Roman"/>
                <w:sz w:val="22"/>
                <w:szCs w:val="22"/>
              </w:rPr>
              <w:t>e attorneys and coaches sit</w:t>
            </w:r>
            <w:r w:rsidR="009F303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at counsel table farther from jury box.</w:t>
            </w:r>
          </w:p>
          <w:p w14:paraId="171848B8" w14:textId="7A5E8DFF" w:rsidR="009F303C" w:rsidRPr="007667C6" w:rsidRDefault="009F303C" w:rsidP="009C4449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Student </w:t>
            </w:r>
            <w:r w:rsidR="00896FB9" w:rsidRPr="007667C6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urors </w:t>
            </w:r>
            <w:r w:rsidR="004B70C1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and </w:t>
            </w:r>
            <w:r w:rsidR="00896FB9" w:rsidRPr="007667C6">
              <w:rPr>
                <w:rFonts w:ascii="Times New Roman" w:hAnsi="Times New Roman" w:cs="Times New Roman"/>
                <w:sz w:val="22"/>
                <w:szCs w:val="22"/>
              </w:rPr>
              <w:t>a</w:t>
            </w:r>
            <w:r w:rsidR="004B70C1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ttorney </w:t>
            </w:r>
            <w:r w:rsidR="000440B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discussion leaders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sit in the courtroom gallery.</w:t>
            </w:r>
          </w:p>
          <w:p w14:paraId="17261318" w14:textId="5B515485" w:rsidR="009C4449" w:rsidRPr="007667C6" w:rsidRDefault="009C4449" w:rsidP="009C4449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446CF" w:rsidRPr="007667C6" w14:paraId="755A8C76" w14:textId="77777777" w:rsidTr="005E2145"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9D5B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10:25 – 10:30</w:t>
            </w:r>
          </w:p>
          <w:p w14:paraId="3055EE0C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5 minutes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14:paraId="54CBAD73" w14:textId="40F75B68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A669A" w14:textId="4DBEDAB1" w:rsidR="00F70563" w:rsidRPr="007667C6" w:rsidRDefault="00A311F5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Opening</w:t>
            </w:r>
          </w:p>
          <w:p w14:paraId="29206A9F" w14:textId="10E11456" w:rsidR="00A86E46" w:rsidRPr="007667C6" w:rsidRDefault="00A86E46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The Presiding Judge opens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the hearing using the scripted </w:t>
            </w:r>
            <w:r w:rsidR="004C4B57" w:rsidRPr="007667C6">
              <w:rPr>
                <w:rFonts w:ascii="Times New Roman" w:hAnsi="Times New Roman" w:cs="Times New Roman"/>
                <w:sz w:val="22"/>
                <w:szCs w:val="22"/>
              </w:rPr>
              <w:t>opening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 xml:space="preserve"> protocol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6A54BE60" w14:textId="0504D634" w:rsidR="00505B4B" w:rsidRPr="007667C6" w:rsidRDefault="00225E78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Student </w:t>
            </w:r>
            <w:r w:rsidR="00896FB9" w:rsidRPr="007667C6">
              <w:rPr>
                <w:rFonts w:ascii="Times New Roman" w:hAnsi="Times New Roman" w:cs="Times New Roman"/>
                <w:sz w:val="22"/>
                <w:szCs w:val="22"/>
              </w:rPr>
              <w:t>a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ttorneys </w:t>
            </w:r>
            <w:r w:rsidR="000440B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respond using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scripted </w:t>
            </w:r>
            <w:r w:rsidR="004C4B57" w:rsidRPr="007667C6">
              <w:rPr>
                <w:rFonts w:ascii="Times New Roman" w:hAnsi="Times New Roman" w:cs="Times New Roman"/>
                <w:sz w:val="22"/>
                <w:szCs w:val="22"/>
              </w:rPr>
              <w:t>opening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 xml:space="preserve"> protocol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24CA0625" w14:textId="5C5C6FAA" w:rsidR="00A86E46" w:rsidRPr="007667C6" w:rsidRDefault="00A86E46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446CF" w:rsidRPr="007667C6" w14:paraId="7C3CB96C" w14:textId="77777777" w:rsidTr="005E2145"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EB86E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10:30 – 10:40</w:t>
            </w:r>
          </w:p>
          <w:p w14:paraId="0894D178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~10 minutes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14:paraId="2DCB6E99" w14:textId="499967F6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ED0AD" w14:textId="62956667" w:rsidR="00F70563" w:rsidRPr="007667C6" w:rsidRDefault="00A86E46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Oral Argument on Issue #1: Speech on the School Website</w:t>
            </w:r>
          </w:p>
          <w:p w14:paraId="59172983" w14:textId="1597DA4E" w:rsidR="0016187D" w:rsidRPr="007667C6" w:rsidRDefault="00225E78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One student </w:t>
            </w:r>
            <w:r w:rsidR="000C47A0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attorney for each party </w:t>
            </w:r>
            <w:r w:rsidR="00505B4B" w:rsidRPr="007667C6">
              <w:rPr>
                <w:rFonts w:ascii="Times New Roman" w:hAnsi="Times New Roman" w:cs="Times New Roman"/>
                <w:sz w:val="22"/>
                <w:szCs w:val="22"/>
              </w:rPr>
              <w:t>argue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0C47A0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only 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>Issue #1</w:t>
            </w:r>
            <w:r w:rsidR="00505B4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5B00B3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14:paraId="30E69C72" w14:textId="6C7C5C3E" w:rsidR="0016187D" w:rsidRPr="007667C6" w:rsidRDefault="0016187D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Presiding Judge and </w:t>
            </w:r>
            <w:r w:rsidR="00896FB9" w:rsidRPr="007667C6">
              <w:rPr>
                <w:rFonts w:ascii="Times New Roman" w:hAnsi="Times New Roman" w:cs="Times New Roman"/>
                <w:sz w:val="22"/>
                <w:szCs w:val="22"/>
              </w:rPr>
              <w:t>the s</w:t>
            </w:r>
            <w:r w:rsidR="009F303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896FB9" w:rsidRPr="007667C6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="009F303C" w:rsidRPr="007667C6">
              <w:rPr>
                <w:rFonts w:ascii="Times New Roman" w:hAnsi="Times New Roman" w:cs="Times New Roman"/>
                <w:sz w:val="22"/>
                <w:szCs w:val="22"/>
              </w:rPr>
              <w:t>udge</w:t>
            </w:r>
            <w:r w:rsidR="005E5297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896FB9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p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anel </w:t>
            </w:r>
            <w:r w:rsidR="00327FF9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for Issue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#1 </w:t>
            </w:r>
            <w:r w:rsidR="00505B4B" w:rsidRPr="007667C6">
              <w:rPr>
                <w:rFonts w:ascii="Times New Roman" w:hAnsi="Times New Roman" w:cs="Times New Roman"/>
                <w:sz w:val="22"/>
                <w:szCs w:val="22"/>
              </w:rPr>
              <w:t>ask questions.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14:paraId="6F03E2E0" w14:textId="0B2DBF4E" w:rsidR="00505B4B" w:rsidRPr="007667C6" w:rsidRDefault="0016187D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>Presiding Judge ask</w:t>
            </w:r>
            <w:r w:rsidR="00225E78" w:rsidRPr="007667C6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6054FC" w:rsidRPr="007667C6">
              <w:rPr>
                <w:rFonts w:ascii="Times New Roman" w:hAnsi="Times New Roman" w:cs="Times New Roman"/>
                <w:sz w:val="22"/>
                <w:szCs w:val="22"/>
              </w:rPr>
              <w:t>1-2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question</w:t>
            </w:r>
            <w:r w:rsidR="006054FC" w:rsidRPr="007667C6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from the </w:t>
            </w:r>
            <w:r w:rsidR="009716B7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student 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>jurors</w:t>
            </w:r>
            <w:r w:rsidR="006054FC" w:rsidRPr="007667C6">
              <w:rPr>
                <w:rFonts w:ascii="Times New Roman" w:hAnsi="Times New Roman" w:cs="Times New Roman"/>
                <w:sz w:val="22"/>
                <w:szCs w:val="22"/>
              </w:rPr>
              <w:t>’ sticky notes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  <w:p w14:paraId="705EB46D" w14:textId="76893FE7" w:rsidR="00505B4B" w:rsidRPr="007667C6" w:rsidRDefault="00505B4B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446CF" w:rsidRPr="007667C6" w14:paraId="75961D9E" w14:textId="77777777" w:rsidTr="005E2145"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F1220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10:40 – 10:50</w:t>
            </w:r>
          </w:p>
          <w:p w14:paraId="02BAA48C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~10 minutes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14:paraId="7E292D89" w14:textId="79734E9C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83FA0" w14:textId="4EABF7D0" w:rsidR="0016187D" w:rsidRPr="007667C6" w:rsidRDefault="0016187D" w:rsidP="00F7056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Oral Argument on Issue #2: Speech on the Outside App</w:t>
            </w:r>
          </w:p>
          <w:p w14:paraId="78DD5D54" w14:textId="5F7AF599" w:rsidR="00505B4B" w:rsidRPr="007667C6" w:rsidRDefault="00505B4B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The</w:t>
            </w:r>
            <w:r w:rsidR="000B066D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Presiding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Judge </w:t>
            </w:r>
            <w:r w:rsidR="0016187D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calls </w:t>
            </w:r>
            <w:r w:rsidR="003D0FE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</w:t>
            </w:r>
            <w:r w:rsidR="0016187D" w:rsidRPr="007667C6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16187D" w:rsidRPr="007667C6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udge</w:t>
            </w:r>
            <w:r w:rsidR="005E5297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3D0FE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panel for Issue #2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to </w:t>
            </w:r>
            <w:r w:rsidR="0016187D" w:rsidRPr="007667C6">
              <w:rPr>
                <w:rFonts w:ascii="Times New Roman" w:hAnsi="Times New Roman" w:cs="Times New Roman"/>
                <w:sz w:val="22"/>
                <w:szCs w:val="22"/>
              </w:rPr>
              <w:t>the b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ench</w:t>
            </w:r>
            <w:r w:rsidR="000C47A0" w:rsidRPr="007667C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41ED7B29" w14:textId="26953A90" w:rsidR="003D0FEB" w:rsidRPr="007667C6" w:rsidRDefault="003D0FEB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The student judge panel for Issue #1 sits in the jury box.</w:t>
            </w:r>
          </w:p>
          <w:p w14:paraId="35EF3629" w14:textId="4E1DB739" w:rsidR="009716B7" w:rsidRPr="007667C6" w:rsidRDefault="009716B7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One student </w:t>
            </w:r>
            <w:r w:rsidR="000C47A0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attorney for each party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argues only Issue #2</w:t>
            </w:r>
            <w:r w:rsidR="000C47A0" w:rsidRPr="007667C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12247850" w14:textId="0B2CC73A" w:rsidR="009716B7" w:rsidRPr="007667C6" w:rsidRDefault="009716B7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Presiding Judge and </w:t>
            </w:r>
            <w:r w:rsidR="007C12FB" w:rsidRPr="007667C6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9F303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7C12FB" w:rsidRPr="007667C6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="009F303C" w:rsidRPr="007667C6">
              <w:rPr>
                <w:rFonts w:ascii="Times New Roman" w:hAnsi="Times New Roman" w:cs="Times New Roman"/>
                <w:sz w:val="22"/>
                <w:szCs w:val="22"/>
              </w:rPr>
              <w:t>udge</w:t>
            </w:r>
            <w:r w:rsidR="005E5297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9F303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7C12FB" w:rsidRPr="007667C6">
              <w:rPr>
                <w:rFonts w:ascii="Times New Roman" w:hAnsi="Times New Roman" w:cs="Times New Roman"/>
                <w:sz w:val="22"/>
                <w:szCs w:val="22"/>
              </w:rPr>
              <w:t>p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anel </w:t>
            </w:r>
            <w:r w:rsidR="00327FF9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for Issue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#2 ask questions.</w:t>
            </w:r>
          </w:p>
          <w:p w14:paraId="32171786" w14:textId="524E1509" w:rsidR="009716B7" w:rsidRPr="007667C6" w:rsidRDefault="009716B7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Presiding Judge asks </w:t>
            </w:r>
            <w:r w:rsidR="006054FC" w:rsidRPr="007667C6">
              <w:rPr>
                <w:rFonts w:ascii="Times New Roman" w:hAnsi="Times New Roman" w:cs="Times New Roman"/>
                <w:sz w:val="22"/>
                <w:szCs w:val="22"/>
              </w:rPr>
              <w:t>1-2 questions from the student jurors’ sticky notes.</w:t>
            </w:r>
          </w:p>
          <w:p w14:paraId="0CC4D117" w14:textId="59A6ABD7" w:rsidR="00106735" w:rsidRPr="007667C6" w:rsidRDefault="00106735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446CF" w:rsidRPr="007667C6" w14:paraId="34BA864F" w14:textId="77777777" w:rsidTr="005E2145"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DE2E9" w14:textId="77777777" w:rsidR="00F70563" w:rsidRPr="007667C6" w:rsidRDefault="00F70563" w:rsidP="00F7056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10:50 – 11:10</w:t>
            </w:r>
          </w:p>
          <w:p w14:paraId="4B0CA8F7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20 minutes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14:paraId="78325312" w14:textId="73955CD5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7152E" w14:textId="1B43D270" w:rsidR="0098447A" w:rsidRPr="007667C6" w:rsidRDefault="000440BB" w:rsidP="00F7056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Discussion and </w:t>
            </w:r>
            <w:r w:rsidR="0098447A"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Deliberation</w:t>
            </w:r>
          </w:p>
          <w:p w14:paraId="3E4AA3B6" w14:textId="4B1143BD" w:rsidR="00F70563" w:rsidRPr="007667C6" w:rsidRDefault="005E5297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All student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udges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r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etire to </w:t>
            </w:r>
            <w:r w:rsidR="008C5D3E" w:rsidRPr="007667C6">
              <w:rPr>
                <w:rFonts w:ascii="Times New Roman" w:hAnsi="Times New Roman" w:cs="Times New Roman"/>
                <w:sz w:val="22"/>
                <w:szCs w:val="22"/>
              </w:rPr>
              <w:t>c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>hambers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, where t</w:t>
            </w:r>
            <w:r w:rsidR="00505B4B" w:rsidRPr="007667C6">
              <w:rPr>
                <w:rFonts w:ascii="Times New Roman" w:hAnsi="Times New Roman" w:cs="Times New Roman"/>
                <w:sz w:val="22"/>
                <w:szCs w:val="22"/>
              </w:rPr>
              <w:t>he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2A34C5">
              <w:rPr>
                <w:rFonts w:ascii="Times New Roman" w:hAnsi="Times New Roman" w:cs="Times New Roman"/>
                <w:sz w:val="22"/>
                <w:szCs w:val="22"/>
              </w:rPr>
              <w:t xml:space="preserve">Presiding </w:t>
            </w:r>
            <w:r w:rsidR="00505B4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Judge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l</w:t>
            </w:r>
            <w:r w:rsidR="00505B4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eads </w:t>
            </w:r>
            <w:r w:rsidR="00225E78" w:rsidRPr="007667C6">
              <w:rPr>
                <w:rFonts w:ascii="Times New Roman" w:hAnsi="Times New Roman" w:cs="Times New Roman"/>
                <w:sz w:val="22"/>
                <w:szCs w:val="22"/>
              </w:rPr>
              <w:t>them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in </w:t>
            </w:r>
            <w:r w:rsidR="000440BB" w:rsidRPr="007667C6">
              <w:rPr>
                <w:rFonts w:ascii="Times New Roman" w:hAnsi="Times New Roman" w:cs="Times New Roman"/>
                <w:sz w:val="22"/>
                <w:szCs w:val="22"/>
              </w:rPr>
              <w:t>a discussion of the case</w:t>
            </w:r>
            <w:r w:rsidR="00A311F5" w:rsidRPr="007667C6">
              <w:rPr>
                <w:rFonts w:ascii="Times New Roman" w:hAnsi="Times New Roman" w:cs="Times New Roman"/>
                <w:sz w:val="22"/>
                <w:szCs w:val="22"/>
              </w:rPr>
              <w:t>, starting with Issue #1, then moving to Issue #2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.  </w:t>
            </w:r>
          </w:p>
          <w:p w14:paraId="69267798" w14:textId="0D10D6A7" w:rsidR="00505B4B" w:rsidRPr="007667C6" w:rsidRDefault="00731BCC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At the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ame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t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ime, the </w:t>
            </w:r>
            <w:r w:rsidR="004758D9" w:rsidRPr="007667C6">
              <w:rPr>
                <w:rFonts w:ascii="Times New Roman" w:hAnsi="Times New Roman" w:cs="Times New Roman"/>
                <w:sz w:val="22"/>
                <w:szCs w:val="22"/>
              </w:rPr>
              <w:t>f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acilitator</w:t>
            </w:r>
            <w:r w:rsidR="00327FF9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l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ead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the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tudent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j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ur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 xml:space="preserve">ors in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d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eliberation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>s in the gallery of the courtroom</w:t>
            </w:r>
            <w:r w:rsidR="00A311F5" w:rsidRPr="007667C6">
              <w:rPr>
                <w:rFonts w:ascii="Times New Roman" w:hAnsi="Times New Roman" w:cs="Times New Roman"/>
                <w:sz w:val="22"/>
                <w:szCs w:val="22"/>
              </w:rPr>
              <w:t>, s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>tart</w:t>
            </w:r>
            <w:r w:rsidR="00A311F5" w:rsidRPr="007667C6">
              <w:rPr>
                <w:rFonts w:ascii="Times New Roman" w:hAnsi="Times New Roman" w:cs="Times New Roman"/>
                <w:sz w:val="22"/>
                <w:szCs w:val="22"/>
              </w:rPr>
              <w:t>ing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with Issue #1, the</w:t>
            </w:r>
            <w:r w:rsidR="00225E78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r w:rsidR="00A311F5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moving 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to Issue #2. </w:t>
            </w:r>
          </w:p>
          <w:p w14:paraId="3DA9C36A" w14:textId="3D79E9BA" w:rsidR="00731BCC" w:rsidRPr="007667C6" w:rsidRDefault="00731BCC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446CF" w:rsidRPr="007667C6" w14:paraId="796DF528" w14:textId="77777777" w:rsidTr="005E2145"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F651E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11:10 – 11:20</w:t>
            </w:r>
          </w:p>
          <w:p w14:paraId="03C76D25" w14:textId="77777777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10 minutes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14:paraId="42F24FD3" w14:textId="6B46F422" w:rsidR="00F70563" w:rsidRPr="007667C6" w:rsidRDefault="00F70563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118B" w14:textId="55A1C1F0" w:rsidR="00505B4B" w:rsidRPr="007667C6" w:rsidRDefault="00A311F5" w:rsidP="00F70563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Verdict</w:t>
            </w:r>
          </w:p>
          <w:p w14:paraId="77936627" w14:textId="1B97A5A4" w:rsidR="00A91AEB" w:rsidRPr="007667C6" w:rsidRDefault="00CB5C04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Presiding Judge and </w:t>
            </w:r>
            <w:r w:rsidR="00A91AEB" w:rsidRPr="007667C6">
              <w:rPr>
                <w:rFonts w:ascii="Times New Roman" w:hAnsi="Times New Roman" w:cs="Times New Roman"/>
                <w:sz w:val="22"/>
                <w:szCs w:val="22"/>
              </w:rPr>
              <w:t>student judges return to the courtroom.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 xml:space="preserve">  Only the Presiding Judge takes the bench.  A</w:t>
            </w:r>
            <w:r w:rsidR="000902E7" w:rsidRPr="007667C6">
              <w:rPr>
                <w:rFonts w:ascii="Times New Roman" w:hAnsi="Times New Roman" w:cs="Times New Roman"/>
                <w:sz w:val="22"/>
                <w:szCs w:val="22"/>
              </w:rPr>
              <w:t>ll</w:t>
            </w:r>
            <w:r w:rsidR="00A91AE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student judges sit in the jury box.</w:t>
            </w:r>
          </w:p>
          <w:p w14:paraId="6E414DD7" w14:textId="77777777" w:rsidR="00076000" w:rsidRPr="007667C6" w:rsidRDefault="00731BCC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</w:t>
            </w:r>
            <w:r w:rsidR="000B066D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Presiding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Judge </w:t>
            </w:r>
            <w:r w:rsidR="00225E78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asks for a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how-of-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h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ands </w:t>
            </w:r>
            <w:r w:rsidR="00C57C0E" w:rsidRPr="007667C6">
              <w:rPr>
                <w:rFonts w:ascii="Times New Roman" w:hAnsi="Times New Roman" w:cs="Times New Roman"/>
                <w:sz w:val="22"/>
                <w:szCs w:val="22"/>
              </w:rPr>
              <w:t>v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ote</w:t>
            </w:r>
            <w:r w:rsidR="00841C3A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91AEB" w:rsidRPr="007667C6">
              <w:rPr>
                <w:rFonts w:ascii="Times New Roman" w:hAnsi="Times New Roman" w:cs="Times New Roman"/>
                <w:sz w:val="22"/>
                <w:szCs w:val="22"/>
              </w:rPr>
              <w:t>from student</w:t>
            </w:r>
            <w:r w:rsidR="005D59F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juror</w:t>
            </w:r>
            <w:r w:rsidR="00A91AE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s </w:t>
            </w:r>
            <w:r w:rsidR="00841C3A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on </w:t>
            </w:r>
            <w:r w:rsidR="00841C3A"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Issue #1</w:t>
            </w:r>
            <w:r w:rsidR="00DA0731"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: Speech on the School Website</w:t>
            </w:r>
            <w:r w:rsidR="00225E78"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.</w:t>
            </w:r>
            <w:r w:rsidR="00225E78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 The majority vote is the verdict</w:t>
            </w:r>
            <w:r w:rsidR="00841C3A" w:rsidRPr="007667C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15D7B488" w14:textId="3DF800BE" w:rsidR="0098447A" w:rsidRPr="007667C6" w:rsidRDefault="00841C3A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</w:t>
            </w:r>
            <w:r w:rsidR="006A79A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Presiding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Judge </w:t>
            </w:r>
            <w:r w:rsidR="00691C7D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asks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s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>tudent</w:t>
            </w:r>
            <w:r w:rsidR="008F5EF6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jurors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to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e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xplain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t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heir </w:t>
            </w:r>
            <w:r w:rsidR="0098447A" w:rsidRPr="007667C6">
              <w:rPr>
                <w:rFonts w:ascii="Times New Roman" w:hAnsi="Times New Roman" w:cs="Times New Roman"/>
                <w:sz w:val="22"/>
                <w:szCs w:val="22"/>
              </w:rPr>
              <w:t>r</w:t>
            </w:r>
            <w:r w:rsidR="00731BCC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ationale. </w:t>
            </w:r>
          </w:p>
          <w:p w14:paraId="171CE1F3" w14:textId="7C8B3CD8" w:rsidR="000B066D" w:rsidRPr="007667C6" w:rsidRDefault="000B066D" w:rsidP="000B066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Presiding Judge asks the student judges for </w:t>
            </w:r>
            <w:r w:rsidR="00076000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their </w:t>
            </w:r>
            <w:r w:rsidR="005D59FB" w:rsidRPr="007667C6">
              <w:rPr>
                <w:rFonts w:ascii="Times New Roman" w:hAnsi="Times New Roman" w:cs="Times New Roman"/>
                <w:sz w:val="22"/>
                <w:szCs w:val="22"/>
              </w:rPr>
              <w:t>perspectives on Issue #1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443A495D" w14:textId="2F1EA892" w:rsidR="00841C3A" w:rsidRPr="007667C6" w:rsidRDefault="00841C3A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The Presiding Judge then repeats for </w:t>
            </w:r>
            <w:r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Issue #2</w:t>
            </w:r>
            <w:r w:rsidR="00DA0731"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: Speech on the Outside App</w:t>
            </w:r>
            <w:r w:rsidRPr="00A71960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.</w:t>
            </w:r>
          </w:p>
          <w:p w14:paraId="64ED29EA" w14:textId="3569BF76" w:rsidR="008F127C" w:rsidRPr="007667C6" w:rsidRDefault="008F127C" w:rsidP="00F7056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446CF" w:rsidRPr="007667C6" w14:paraId="492AF7D2" w14:textId="77777777" w:rsidTr="00361309">
        <w:trPr>
          <w:trHeight w:val="1160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C7D11" w14:textId="77777777" w:rsidR="00505B4B" w:rsidRPr="007667C6" w:rsidRDefault="00505B4B" w:rsidP="00505B4B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11:20 – 11:30</w:t>
            </w:r>
          </w:p>
          <w:p w14:paraId="513F9152" w14:textId="77777777" w:rsidR="00505B4B" w:rsidRPr="007667C6" w:rsidRDefault="00505B4B" w:rsidP="00505B4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7667C6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10 minutes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14:paraId="5BF49A64" w14:textId="20E4DA19" w:rsidR="00505B4B" w:rsidRPr="007667C6" w:rsidRDefault="00505B4B" w:rsidP="00505B4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5260B" w14:textId="20749D84" w:rsidR="00505B4B" w:rsidRPr="007667C6" w:rsidRDefault="00F52ACE" w:rsidP="00505B4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Wrap-Up, Group Photo, and Feedback</w:t>
            </w:r>
          </w:p>
          <w:p w14:paraId="50E524C2" w14:textId="79652909" w:rsidR="006A3116" w:rsidRPr="007667C6" w:rsidRDefault="00896FB9" w:rsidP="00505B4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The Presiding Judge opens the floor to questions on any topic</w:t>
            </w:r>
            <w:r w:rsidR="00F73820">
              <w:rPr>
                <w:rFonts w:ascii="Times New Roman" w:hAnsi="Times New Roman" w:cs="Times New Roman"/>
                <w:sz w:val="22"/>
                <w:szCs w:val="22"/>
              </w:rPr>
              <w:t xml:space="preserve">.  If the students have taken the </w:t>
            </w:r>
            <w:r w:rsidR="008A72C2" w:rsidRPr="007667C6">
              <w:rPr>
                <w:rFonts w:ascii="Times New Roman" w:hAnsi="Times New Roman" w:cs="Times New Roman"/>
                <w:sz w:val="22"/>
                <w:szCs w:val="22"/>
              </w:rPr>
              <w:t>Reality Check Quiz</w:t>
            </w:r>
            <w:r w:rsidR="00F73820">
              <w:rPr>
                <w:rFonts w:ascii="Times New Roman" w:hAnsi="Times New Roman" w:cs="Times New Roman"/>
                <w:sz w:val="22"/>
                <w:szCs w:val="22"/>
              </w:rPr>
              <w:t xml:space="preserve">, the Presiding Judge can draw from it to encourage questions. </w:t>
            </w:r>
            <w:r w:rsidR="0036130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 xml:space="preserve">At the conclusion of the Q-and-A session, the </w:t>
            </w:r>
            <w:r w:rsidR="008A72C2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Presiding Judge invites all participants into the well </w:t>
            </w:r>
            <w:r w:rsidR="00A71960">
              <w:rPr>
                <w:rFonts w:ascii="Times New Roman" w:hAnsi="Times New Roman" w:cs="Times New Roman"/>
                <w:sz w:val="22"/>
                <w:szCs w:val="22"/>
              </w:rPr>
              <w:t xml:space="preserve">where they gather on the elevated levels for a group photo. </w:t>
            </w:r>
          </w:p>
          <w:p w14:paraId="77D7B769" w14:textId="770F2596" w:rsidR="00BD1CBF" w:rsidRPr="007667C6" w:rsidRDefault="008F127C" w:rsidP="00505B4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>After the photo, s</w:t>
            </w:r>
            <w:r w:rsidR="00505B4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tudents talk </w:t>
            </w:r>
            <w:r w:rsidR="00BD1CBF" w:rsidRPr="007667C6">
              <w:rPr>
                <w:rFonts w:ascii="Times New Roman" w:hAnsi="Times New Roman" w:cs="Times New Roman"/>
                <w:sz w:val="22"/>
                <w:szCs w:val="22"/>
              </w:rPr>
              <w:t>in small</w:t>
            </w:r>
            <w:r w:rsidR="00621F6C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BD1CBF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 informal groups </w:t>
            </w:r>
            <w:r w:rsidR="00505B4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with the </w:t>
            </w:r>
            <w:r w:rsidR="00956FD3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Presiding </w:t>
            </w:r>
            <w:r w:rsidR="00505B4B" w:rsidRPr="007667C6">
              <w:rPr>
                <w:rFonts w:ascii="Times New Roman" w:hAnsi="Times New Roman" w:cs="Times New Roman"/>
                <w:sz w:val="22"/>
                <w:szCs w:val="22"/>
              </w:rPr>
              <w:t>Judge</w:t>
            </w:r>
            <w:r w:rsidR="00242C0D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r w:rsidR="00CF6588">
              <w:rPr>
                <w:rFonts w:ascii="Times New Roman" w:hAnsi="Times New Roman" w:cs="Times New Roman"/>
                <w:sz w:val="22"/>
                <w:szCs w:val="22"/>
              </w:rPr>
              <w:t xml:space="preserve">attorney </w:t>
            </w:r>
            <w:r w:rsidR="00242C0D">
              <w:rPr>
                <w:rFonts w:ascii="Times New Roman" w:hAnsi="Times New Roman" w:cs="Times New Roman"/>
                <w:sz w:val="22"/>
                <w:szCs w:val="22"/>
              </w:rPr>
              <w:t xml:space="preserve">coaches, and attorney discussion leaders </w:t>
            </w: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in the </w:t>
            </w:r>
            <w:r w:rsidR="00BD1CBF" w:rsidRPr="007667C6">
              <w:rPr>
                <w:rFonts w:ascii="Times New Roman" w:hAnsi="Times New Roman" w:cs="Times New Roman"/>
                <w:sz w:val="22"/>
                <w:szCs w:val="22"/>
              </w:rPr>
              <w:t>well</w:t>
            </w:r>
            <w:r w:rsidR="00621F6C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51D3E5FD" w14:textId="1B21EB53" w:rsidR="008F127C" w:rsidRPr="007667C6" w:rsidRDefault="00BD1CBF" w:rsidP="00704BE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Students </w:t>
            </w:r>
            <w:r w:rsidR="00505B4B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fill out </w:t>
            </w:r>
            <w:r w:rsidR="00956FD3" w:rsidRPr="007667C6">
              <w:rPr>
                <w:rFonts w:ascii="Times New Roman" w:hAnsi="Times New Roman" w:cs="Times New Roman"/>
                <w:sz w:val="22"/>
                <w:szCs w:val="22"/>
              </w:rPr>
              <w:t xml:space="preserve">and hand in </w:t>
            </w:r>
            <w:r w:rsidR="00505B4B" w:rsidRPr="007667C6">
              <w:rPr>
                <w:rFonts w:ascii="Times New Roman" w:hAnsi="Times New Roman" w:cs="Times New Roman"/>
                <w:sz w:val="22"/>
                <w:szCs w:val="22"/>
              </w:rPr>
              <w:t>the feedback form.</w:t>
            </w:r>
          </w:p>
        </w:tc>
      </w:tr>
    </w:tbl>
    <w:p w14:paraId="5E68681D" w14:textId="60CED9E0" w:rsidR="00F70563" w:rsidRPr="007667C6" w:rsidRDefault="00F70563" w:rsidP="00361309">
      <w:pPr>
        <w:pStyle w:val="Heading1"/>
      </w:pPr>
    </w:p>
    <w:sectPr w:rsidR="00F70563" w:rsidRPr="007667C6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ACBDC4" w14:textId="77777777" w:rsidR="00737716" w:rsidRDefault="00737716" w:rsidP="00E97BC0">
      <w:pPr>
        <w:spacing w:after="0" w:line="240" w:lineRule="auto"/>
      </w:pPr>
      <w:r>
        <w:separator/>
      </w:r>
    </w:p>
  </w:endnote>
  <w:endnote w:type="continuationSeparator" w:id="0">
    <w:p w14:paraId="32838E82" w14:textId="77777777" w:rsidR="00737716" w:rsidRDefault="00737716" w:rsidP="00E97B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2"/>
        <w:szCs w:val="22"/>
      </w:rPr>
      <w:id w:val="-202746838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27FEDAB" w14:textId="2E2ACDE9" w:rsidR="00E97BC0" w:rsidRPr="00494024" w:rsidRDefault="00E97BC0" w:rsidP="00494024">
        <w:pPr>
          <w:pStyle w:val="Footer"/>
          <w:jc w:val="center"/>
          <w:rPr>
            <w:rFonts w:ascii="Times New Roman" w:hAnsi="Times New Roman" w:cs="Times New Roman"/>
            <w:sz w:val="22"/>
            <w:szCs w:val="22"/>
          </w:rPr>
        </w:pPr>
        <w:r w:rsidRPr="00494024">
          <w:rPr>
            <w:rFonts w:ascii="Times New Roman" w:hAnsi="Times New Roman" w:cs="Times New Roman"/>
            <w:sz w:val="22"/>
            <w:szCs w:val="22"/>
          </w:rPr>
          <w:fldChar w:fldCharType="begin"/>
        </w:r>
        <w:r w:rsidRPr="00494024">
          <w:rPr>
            <w:rFonts w:ascii="Times New Roman" w:hAnsi="Times New Roman" w:cs="Times New Roman"/>
            <w:sz w:val="22"/>
            <w:szCs w:val="22"/>
          </w:rPr>
          <w:instrText xml:space="preserve"> PAGE   \* MERGEFORMAT </w:instrText>
        </w:r>
        <w:r w:rsidRPr="00494024">
          <w:rPr>
            <w:rFonts w:ascii="Times New Roman" w:hAnsi="Times New Roman" w:cs="Times New Roman"/>
            <w:sz w:val="22"/>
            <w:szCs w:val="22"/>
          </w:rPr>
          <w:fldChar w:fldCharType="separate"/>
        </w:r>
        <w:r w:rsidRPr="00494024">
          <w:rPr>
            <w:rFonts w:ascii="Times New Roman" w:hAnsi="Times New Roman" w:cs="Times New Roman"/>
            <w:noProof/>
            <w:sz w:val="22"/>
            <w:szCs w:val="22"/>
          </w:rPr>
          <w:t>2</w:t>
        </w:r>
        <w:r w:rsidRPr="00494024">
          <w:rPr>
            <w:rFonts w:ascii="Times New Roman" w:hAnsi="Times New Roman" w:cs="Times New Roman"/>
            <w:noProof/>
            <w:sz w:val="22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434357" w14:textId="77777777" w:rsidR="00737716" w:rsidRDefault="00737716" w:rsidP="00E97BC0">
      <w:pPr>
        <w:spacing w:after="0" w:line="240" w:lineRule="auto"/>
      </w:pPr>
      <w:r>
        <w:separator/>
      </w:r>
    </w:p>
  </w:footnote>
  <w:footnote w:type="continuationSeparator" w:id="0">
    <w:p w14:paraId="77CDC76C" w14:textId="77777777" w:rsidR="00737716" w:rsidRDefault="00737716" w:rsidP="00E97B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03EBA"/>
    <w:multiLevelType w:val="hybridMultilevel"/>
    <w:tmpl w:val="235010AE"/>
    <w:lvl w:ilvl="0" w:tplc="FFFFFFFF">
      <w:start w:val="1"/>
      <w:numFmt w:val="decimal"/>
      <w:lvlText w:val="%1."/>
      <w:lvlJc w:val="left"/>
      <w:pPr>
        <w:ind w:left="936" w:hanging="360"/>
      </w:pPr>
      <w:rPr>
        <w:rFonts w:hint="default"/>
        <w:b w:val="0"/>
        <w:bCs w:val="0"/>
        <w:i/>
        <w:iCs/>
      </w:rPr>
    </w:lvl>
    <w:lvl w:ilvl="1" w:tplc="FFFFFFFF" w:tentative="1">
      <w:start w:val="1"/>
      <w:numFmt w:val="lowerLetter"/>
      <w:lvlText w:val="%2."/>
      <w:lvlJc w:val="left"/>
      <w:pPr>
        <w:ind w:left="1656" w:hanging="360"/>
      </w:pPr>
    </w:lvl>
    <w:lvl w:ilvl="2" w:tplc="FFFFFFFF" w:tentative="1">
      <w:start w:val="1"/>
      <w:numFmt w:val="lowerRoman"/>
      <w:lvlText w:val="%3."/>
      <w:lvlJc w:val="right"/>
      <w:pPr>
        <w:ind w:left="2376" w:hanging="180"/>
      </w:pPr>
    </w:lvl>
    <w:lvl w:ilvl="3" w:tplc="FFFFFFFF" w:tentative="1">
      <w:start w:val="1"/>
      <w:numFmt w:val="decimal"/>
      <w:lvlText w:val="%4."/>
      <w:lvlJc w:val="left"/>
      <w:pPr>
        <w:ind w:left="3096" w:hanging="360"/>
      </w:pPr>
    </w:lvl>
    <w:lvl w:ilvl="4" w:tplc="FFFFFFFF" w:tentative="1">
      <w:start w:val="1"/>
      <w:numFmt w:val="lowerLetter"/>
      <w:lvlText w:val="%5."/>
      <w:lvlJc w:val="left"/>
      <w:pPr>
        <w:ind w:left="3816" w:hanging="360"/>
      </w:pPr>
    </w:lvl>
    <w:lvl w:ilvl="5" w:tplc="FFFFFFFF" w:tentative="1">
      <w:start w:val="1"/>
      <w:numFmt w:val="lowerRoman"/>
      <w:lvlText w:val="%6."/>
      <w:lvlJc w:val="right"/>
      <w:pPr>
        <w:ind w:left="4536" w:hanging="180"/>
      </w:pPr>
    </w:lvl>
    <w:lvl w:ilvl="6" w:tplc="FFFFFFFF" w:tentative="1">
      <w:start w:val="1"/>
      <w:numFmt w:val="decimal"/>
      <w:lvlText w:val="%7."/>
      <w:lvlJc w:val="left"/>
      <w:pPr>
        <w:ind w:left="5256" w:hanging="360"/>
      </w:pPr>
    </w:lvl>
    <w:lvl w:ilvl="7" w:tplc="FFFFFFFF" w:tentative="1">
      <w:start w:val="1"/>
      <w:numFmt w:val="lowerLetter"/>
      <w:lvlText w:val="%8."/>
      <w:lvlJc w:val="left"/>
      <w:pPr>
        <w:ind w:left="5976" w:hanging="360"/>
      </w:pPr>
    </w:lvl>
    <w:lvl w:ilvl="8" w:tplc="FFFFFFFF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1" w15:restartNumberingAfterBreak="0">
    <w:nsid w:val="07253475"/>
    <w:multiLevelType w:val="hybridMultilevel"/>
    <w:tmpl w:val="6468459C"/>
    <w:lvl w:ilvl="0" w:tplc="D20A6A9A">
      <w:start w:val="1"/>
      <w:numFmt w:val="decimal"/>
      <w:lvlText w:val="%1."/>
      <w:lvlJc w:val="left"/>
      <w:pPr>
        <w:ind w:left="720" w:hanging="57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C84304"/>
    <w:multiLevelType w:val="hybridMultilevel"/>
    <w:tmpl w:val="079C5428"/>
    <w:lvl w:ilvl="0" w:tplc="D7A8F89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FD757C"/>
    <w:multiLevelType w:val="hybridMultilevel"/>
    <w:tmpl w:val="ADA89F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2E049D"/>
    <w:multiLevelType w:val="hybridMultilevel"/>
    <w:tmpl w:val="64F68F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835615"/>
    <w:multiLevelType w:val="hybridMultilevel"/>
    <w:tmpl w:val="6AE072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E63241"/>
    <w:multiLevelType w:val="hybridMultilevel"/>
    <w:tmpl w:val="ADE01A22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B41C3A"/>
    <w:multiLevelType w:val="hybridMultilevel"/>
    <w:tmpl w:val="6D26CB56"/>
    <w:lvl w:ilvl="0" w:tplc="245C41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/>
        <w:i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DD01AF"/>
    <w:multiLevelType w:val="hybridMultilevel"/>
    <w:tmpl w:val="6D26CB5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/>
        <w:i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F66065"/>
    <w:multiLevelType w:val="hybridMultilevel"/>
    <w:tmpl w:val="BB74FB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AD2957"/>
    <w:multiLevelType w:val="hybridMultilevel"/>
    <w:tmpl w:val="2458B5B6"/>
    <w:lvl w:ilvl="0" w:tplc="A19C4BD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D03B0F"/>
    <w:multiLevelType w:val="hybridMultilevel"/>
    <w:tmpl w:val="A490D7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F50864"/>
    <w:multiLevelType w:val="hybridMultilevel"/>
    <w:tmpl w:val="1BC835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AF3431"/>
    <w:multiLevelType w:val="hybridMultilevel"/>
    <w:tmpl w:val="FAA66C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6437BE"/>
    <w:multiLevelType w:val="hybridMultilevel"/>
    <w:tmpl w:val="BD8EA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BC6A81"/>
    <w:multiLevelType w:val="hybridMultilevel"/>
    <w:tmpl w:val="3FC25F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977142"/>
    <w:multiLevelType w:val="hybridMultilevel"/>
    <w:tmpl w:val="8F182E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7A2369"/>
    <w:multiLevelType w:val="hybridMultilevel"/>
    <w:tmpl w:val="36EC479C"/>
    <w:lvl w:ilvl="0" w:tplc="BFD875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/>
        <w:iCs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A12820"/>
    <w:multiLevelType w:val="hybridMultilevel"/>
    <w:tmpl w:val="A490D7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98535B"/>
    <w:multiLevelType w:val="hybridMultilevel"/>
    <w:tmpl w:val="140EBFE0"/>
    <w:lvl w:ilvl="0" w:tplc="7026C61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EB13A1"/>
    <w:multiLevelType w:val="hybridMultilevel"/>
    <w:tmpl w:val="18921D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CA6A39"/>
    <w:multiLevelType w:val="hybridMultilevel"/>
    <w:tmpl w:val="36EC479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/>
        <w:iCs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514901"/>
    <w:multiLevelType w:val="hybridMultilevel"/>
    <w:tmpl w:val="BED8FF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B9555F"/>
    <w:multiLevelType w:val="hybridMultilevel"/>
    <w:tmpl w:val="BDC4C0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FB1E09"/>
    <w:multiLevelType w:val="hybridMultilevel"/>
    <w:tmpl w:val="235010A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/>
        <w:i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0B662C"/>
    <w:multiLevelType w:val="hybridMultilevel"/>
    <w:tmpl w:val="F02ECC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197C7B"/>
    <w:multiLevelType w:val="hybridMultilevel"/>
    <w:tmpl w:val="EC2E240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E57292"/>
    <w:multiLevelType w:val="hybridMultilevel"/>
    <w:tmpl w:val="25A457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7BF4D2E"/>
    <w:multiLevelType w:val="hybridMultilevel"/>
    <w:tmpl w:val="49C0B5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814BAC"/>
    <w:multiLevelType w:val="hybridMultilevel"/>
    <w:tmpl w:val="5142E6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127C90"/>
    <w:multiLevelType w:val="hybridMultilevel"/>
    <w:tmpl w:val="6468459C"/>
    <w:lvl w:ilvl="0" w:tplc="FFFFFFFF">
      <w:start w:val="1"/>
      <w:numFmt w:val="decimal"/>
      <w:lvlText w:val="%1."/>
      <w:lvlJc w:val="left"/>
      <w:pPr>
        <w:ind w:left="720" w:hanging="576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DCB4C9F"/>
    <w:multiLevelType w:val="hybridMultilevel"/>
    <w:tmpl w:val="FE522F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E4A4F7C"/>
    <w:multiLevelType w:val="hybridMultilevel"/>
    <w:tmpl w:val="2298A1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FC3D0C"/>
    <w:multiLevelType w:val="hybridMultilevel"/>
    <w:tmpl w:val="71089C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5C381A"/>
    <w:multiLevelType w:val="hybridMultilevel"/>
    <w:tmpl w:val="F5BA79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5F05686"/>
    <w:multiLevelType w:val="hybridMultilevel"/>
    <w:tmpl w:val="79D8B8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8F1225"/>
    <w:multiLevelType w:val="hybridMultilevel"/>
    <w:tmpl w:val="24760F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AE4982"/>
    <w:multiLevelType w:val="hybridMultilevel"/>
    <w:tmpl w:val="ADECD0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1C6B37"/>
    <w:multiLevelType w:val="hybridMultilevel"/>
    <w:tmpl w:val="49FCBDD0"/>
    <w:lvl w:ilvl="0" w:tplc="3CA2A360">
      <w:start w:val="15"/>
      <w:numFmt w:val="decimal"/>
      <w:lvlText w:val="(%1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0005019">
    <w:abstractNumId w:val="31"/>
  </w:num>
  <w:num w:numId="2" w16cid:durableId="638729474">
    <w:abstractNumId w:val="35"/>
  </w:num>
  <w:num w:numId="3" w16cid:durableId="1409881422">
    <w:abstractNumId w:val="12"/>
  </w:num>
  <w:num w:numId="4" w16cid:durableId="855731469">
    <w:abstractNumId w:val="6"/>
  </w:num>
  <w:num w:numId="5" w16cid:durableId="319503864">
    <w:abstractNumId w:val="1"/>
  </w:num>
  <w:num w:numId="6" w16cid:durableId="1487017849">
    <w:abstractNumId w:val="19"/>
  </w:num>
  <w:num w:numId="7" w16cid:durableId="1034188914">
    <w:abstractNumId w:val="2"/>
  </w:num>
  <w:num w:numId="8" w16cid:durableId="1738481436">
    <w:abstractNumId w:val="5"/>
  </w:num>
  <w:num w:numId="9" w16cid:durableId="1752658035">
    <w:abstractNumId w:val="9"/>
  </w:num>
  <w:num w:numId="10" w16cid:durableId="307825190">
    <w:abstractNumId w:val="20"/>
  </w:num>
  <w:num w:numId="11" w16cid:durableId="1973972347">
    <w:abstractNumId w:val="27"/>
  </w:num>
  <w:num w:numId="12" w16cid:durableId="109518264">
    <w:abstractNumId w:val="22"/>
  </w:num>
  <w:num w:numId="13" w16cid:durableId="860973584">
    <w:abstractNumId w:val="29"/>
  </w:num>
  <w:num w:numId="14" w16cid:durableId="578365564">
    <w:abstractNumId w:val="23"/>
  </w:num>
  <w:num w:numId="15" w16cid:durableId="906302434">
    <w:abstractNumId w:val="17"/>
  </w:num>
  <w:num w:numId="16" w16cid:durableId="351034316">
    <w:abstractNumId w:val="7"/>
  </w:num>
  <w:num w:numId="17" w16cid:durableId="2004309790">
    <w:abstractNumId w:val="24"/>
  </w:num>
  <w:num w:numId="18" w16cid:durableId="1167867649">
    <w:abstractNumId w:val="8"/>
  </w:num>
  <w:num w:numId="19" w16cid:durableId="91123719">
    <w:abstractNumId w:val="30"/>
  </w:num>
  <w:num w:numId="20" w16cid:durableId="1922251703">
    <w:abstractNumId w:val="32"/>
  </w:num>
  <w:num w:numId="21" w16cid:durableId="2060667822">
    <w:abstractNumId w:val="11"/>
  </w:num>
  <w:num w:numId="22" w16cid:durableId="441606313">
    <w:abstractNumId w:val="18"/>
  </w:num>
  <w:num w:numId="23" w16cid:durableId="706835459">
    <w:abstractNumId w:val="0"/>
  </w:num>
  <w:num w:numId="24" w16cid:durableId="1045980653">
    <w:abstractNumId w:val="34"/>
  </w:num>
  <w:num w:numId="25" w16cid:durableId="1496452449">
    <w:abstractNumId w:val="26"/>
  </w:num>
  <w:num w:numId="26" w16cid:durableId="303966696">
    <w:abstractNumId w:val="33"/>
  </w:num>
  <w:num w:numId="27" w16cid:durableId="1641884772">
    <w:abstractNumId w:val="4"/>
  </w:num>
  <w:num w:numId="28" w16cid:durableId="1556548168">
    <w:abstractNumId w:val="38"/>
  </w:num>
  <w:num w:numId="29" w16cid:durableId="1663969785">
    <w:abstractNumId w:val="37"/>
  </w:num>
  <w:num w:numId="30" w16cid:durableId="1291127653">
    <w:abstractNumId w:val="25"/>
  </w:num>
  <w:num w:numId="31" w16cid:durableId="139463665">
    <w:abstractNumId w:val="16"/>
  </w:num>
  <w:num w:numId="32" w16cid:durableId="1233000969">
    <w:abstractNumId w:val="36"/>
  </w:num>
  <w:num w:numId="33" w16cid:durableId="1662931150">
    <w:abstractNumId w:val="13"/>
  </w:num>
  <w:num w:numId="34" w16cid:durableId="1013410661">
    <w:abstractNumId w:val="14"/>
  </w:num>
  <w:num w:numId="35" w16cid:durableId="777337263">
    <w:abstractNumId w:val="15"/>
  </w:num>
  <w:num w:numId="36" w16cid:durableId="1221088234">
    <w:abstractNumId w:val="21"/>
  </w:num>
  <w:num w:numId="37" w16cid:durableId="783117576">
    <w:abstractNumId w:val="3"/>
  </w:num>
  <w:num w:numId="38" w16cid:durableId="187068266">
    <w:abstractNumId w:val="10"/>
  </w:num>
  <w:num w:numId="39" w16cid:durableId="182701280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563"/>
    <w:rsid w:val="00002041"/>
    <w:rsid w:val="00002618"/>
    <w:rsid w:val="00003C18"/>
    <w:rsid w:val="00006782"/>
    <w:rsid w:val="00006B7F"/>
    <w:rsid w:val="000118AE"/>
    <w:rsid w:val="00021D69"/>
    <w:rsid w:val="000232F8"/>
    <w:rsid w:val="00023BFF"/>
    <w:rsid w:val="00032E5A"/>
    <w:rsid w:val="000352AA"/>
    <w:rsid w:val="00035D5F"/>
    <w:rsid w:val="00037253"/>
    <w:rsid w:val="000372EF"/>
    <w:rsid w:val="000440BB"/>
    <w:rsid w:val="000446CF"/>
    <w:rsid w:val="000453F3"/>
    <w:rsid w:val="000464D5"/>
    <w:rsid w:val="00055619"/>
    <w:rsid w:val="000600FC"/>
    <w:rsid w:val="0006126C"/>
    <w:rsid w:val="000638C8"/>
    <w:rsid w:val="0007513E"/>
    <w:rsid w:val="00076000"/>
    <w:rsid w:val="000902E7"/>
    <w:rsid w:val="00090DEF"/>
    <w:rsid w:val="000918F3"/>
    <w:rsid w:val="00093489"/>
    <w:rsid w:val="000A7934"/>
    <w:rsid w:val="000B066D"/>
    <w:rsid w:val="000B2667"/>
    <w:rsid w:val="000B3393"/>
    <w:rsid w:val="000B3909"/>
    <w:rsid w:val="000B4FAE"/>
    <w:rsid w:val="000B6D88"/>
    <w:rsid w:val="000C34A4"/>
    <w:rsid w:val="000C4794"/>
    <w:rsid w:val="000C47A0"/>
    <w:rsid w:val="000D0E68"/>
    <w:rsid w:val="000E01E2"/>
    <w:rsid w:val="000E5828"/>
    <w:rsid w:val="000E6C49"/>
    <w:rsid w:val="000F4F1F"/>
    <w:rsid w:val="000F7463"/>
    <w:rsid w:val="00102277"/>
    <w:rsid w:val="00104CA8"/>
    <w:rsid w:val="00106735"/>
    <w:rsid w:val="00106D6E"/>
    <w:rsid w:val="00113B39"/>
    <w:rsid w:val="00113DDC"/>
    <w:rsid w:val="00114942"/>
    <w:rsid w:val="001153A3"/>
    <w:rsid w:val="0012148E"/>
    <w:rsid w:val="001337A5"/>
    <w:rsid w:val="00133F73"/>
    <w:rsid w:val="00141F01"/>
    <w:rsid w:val="0014517A"/>
    <w:rsid w:val="00145BCC"/>
    <w:rsid w:val="00150B31"/>
    <w:rsid w:val="00153AEB"/>
    <w:rsid w:val="0016187D"/>
    <w:rsid w:val="0016614C"/>
    <w:rsid w:val="00170FC0"/>
    <w:rsid w:val="00172439"/>
    <w:rsid w:val="00176A35"/>
    <w:rsid w:val="00180352"/>
    <w:rsid w:val="00181852"/>
    <w:rsid w:val="00187A5A"/>
    <w:rsid w:val="00192A06"/>
    <w:rsid w:val="00194E23"/>
    <w:rsid w:val="001961D5"/>
    <w:rsid w:val="001A21A2"/>
    <w:rsid w:val="001A2C4B"/>
    <w:rsid w:val="001A47B6"/>
    <w:rsid w:val="001A5082"/>
    <w:rsid w:val="001A7274"/>
    <w:rsid w:val="001A7AF8"/>
    <w:rsid w:val="001B15E1"/>
    <w:rsid w:val="001B2C4F"/>
    <w:rsid w:val="001B4F42"/>
    <w:rsid w:val="001B5AA3"/>
    <w:rsid w:val="001C5C14"/>
    <w:rsid w:val="001C6A05"/>
    <w:rsid w:val="001D0B37"/>
    <w:rsid w:val="001D19AF"/>
    <w:rsid w:val="001D3A6B"/>
    <w:rsid w:val="001E1B36"/>
    <w:rsid w:val="001E3FDA"/>
    <w:rsid w:val="001E4375"/>
    <w:rsid w:val="001E43C2"/>
    <w:rsid w:val="001E7E62"/>
    <w:rsid w:val="001F25DB"/>
    <w:rsid w:val="002023D5"/>
    <w:rsid w:val="00206F8B"/>
    <w:rsid w:val="002070EA"/>
    <w:rsid w:val="00214241"/>
    <w:rsid w:val="00214A4A"/>
    <w:rsid w:val="00224602"/>
    <w:rsid w:val="0022472C"/>
    <w:rsid w:val="00225E78"/>
    <w:rsid w:val="002314B0"/>
    <w:rsid w:val="00242C0D"/>
    <w:rsid w:val="0024348F"/>
    <w:rsid w:val="00245613"/>
    <w:rsid w:val="002529D3"/>
    <w:rsid w:val="00256362"/>
    <w:rsid w:val="00262C82"/>
    <w:rsid w:val="00265A49"/>
    <w:rsid w:val="00267FAF"/>
    <w:rsid w:val="00270247"/>
    <w:rsid w:val="00275664"/>
    <w:rsid w:val="00276C32"/>
    <w:rsid w:val="00281A49"/>
    <w:rsid w:val="00281C6F"/>
    <w:rsid w:val="00291464"/>
    <w:rsid w:val="0029684A"/>
    <w:rsid w:val="002A03C8"/>
    <w:rsid w:val="002A34C5"/>
    <w:rsid w:val="002A35F2"/>
    <w:rsid w:val="002A462A"/>
    <w:rsid w:val="002B35BA"/>
    <w:rsid w:val="002B37CB"/>
    <w:rsid w:val="002D1390"/>
    <w:rsid w:val="002D3734"/>
    <w:rsid w:val="002E79EB"/>
    <w:rsid w:val="002F5D13"/>
    <w:rsid w:val="002F6113"/>
    <w:rsid w:val="00303FA7"/>
    <w:rsid w:val="003042F2"/>
    <w:rsid w:val="00307EBE"/>
    <w:rsid w:val="00313D25"/>
    <w:rsid w:val="003169A7"/>
    <w:rsid w:val="00327FF9"/>
    <w:rsid w:val="003325AE"/>
    <w:rsid w:val="003400C6"/>
    <w:rsid w:val="00340711"/>
    <w:rsid w:val="00340854"/>
    <w:rsid w:val="003411BD"/>
    <w:rsid w:val="00344DD1"/>
    <w:rsid w:val="00346038"/>
    <w:rsid w:val="00351AA3"/>
    <w:rsid w:val="00352230"/>
    <w:rsid w:val="00356799"/>
    <w:rsid w:val="00361309"/>
    <w:rsid w:val="00365437"/>
    <w:rsid w:val="00367B9D"/>
    <w:rsid w:val="00373280"/>
    <w:rsid w:val="0037583F"/>
    <w:rsid w:val="00377437"/>
    <w:rsid w:val="00381B3A"/>
    <w:rsid w:val="00386AE3"/>
    <w:rsid w:val="003B0EEE"/>
    <w:rsid w:val="003B2B82"/>
    <w:rsid w:val="003B41E9"/>
    <w:rsid w:val="003B5490"/>
    <w:rsid w:val="003B6FC2"/>
    <w:rsid w:val="003B7892"/>
    <w:rsid w:val="003C3539"/>
    <w:rsid w:val="003D0FEB"/>
    <w:rsid w:val="003D2450"/>
    <w:rsid w:val="003D28D2"/>
    <w:rsid w:val="003D2DAE"/>
    <w:rsid w:val="003D3D68"/>
    <w:rsid w:val="003E07A5"/>
    <w:rsid w:val="003E2247"/>
    <w:rsid w:val="003E4695"/>
    <w:rsid w:val="003F070D"/>
    <w:rsid w:val="003F1853"/>
    <w:rsid w:val="004005BC"/>
    <w:rsid w:val="00401AC5"/>
    <w:rsid w:val="0040721C"/>
    <w:rsid w:val="004134D2"/>
    <w:rsid w:val="00415575"/>
    <w:rsid w:val="00431AC5"/>
    <w:rsid w:val="00434E43"/>
    <w:rsid w:val="00443729"/>
    <w:rsid w:val="00444DA8"/>
    <w:rsid w:val="00452665"/>
    <w:rsid w:val="0045326D"/>
    <w:rsid w:val="004535FD"/>
    <w:rsid w:val="0045380C"/>
    <w:rsid w:val="00455A92"/>
    <w:rsid w:val="004570FF"/>
    <w:rsid w:val="00457C43"/>
    <w:rsid w:val="00460F65"/>
    <w:rsid w:val="00462408"/>
    <w:rsid w:val="00462A82"/>
    <w:rsid w:val="004725D7"/>
    <w:rsid w:val="004758D9"/>
    <w:rsid w:val="00476CDD"/>
    <w:rsid w:val="0048030A"/>
    <w:rsid w:val="0048751A"/>
    <w:rsid w:val="00490D10"/>
    <w:rsid w:val="00491E54"/>
    <w:rsid w:val="00494024"/>
    <w:rsid w:val="00497F70"/>
    <w:rsid w:val="004A10EE"/>
    <w:rsid w:val="004A159A"/>
    <w:rsid w:val="004A1A7C"/>
    <w:rsid w:val="004A348A"/>
    <w:rsid w:val="004A411B"/>
    <w:rsid w:val="004A4E31"/>
    <w:rsid w:val="004A61F6"/>
    <w:rsid w:val="004A7344"/>
    <w:rsid w:val="004A7C49"/>
    <w:rsid w:val="004B05C2"/>
    <w:rsid w:val="004B1885"/>
    <w:rsid w:val="004B6272"/>
    <w:rsid w:val="004B70C1"/>
    <w:rsid w:val="004C4B57"/>
    <w:rsid w:val="004D1644"/>
    <w:rsid w:val="004D22BE"/>
    <w:rsid w:val="004D785C"/>
    <w:rsid w:val="004E1A74"/>
    <w:rsid w:val="004E6404"/>
    <w:rsid w:val="004E6FB3"/>
    <w:rsid w:val="004E7ABE"/>
    <w:rsid w:val="004F3E18"/>
    <w:rsid w:val="004F5C70"/>
    <w:rsid w:val="005010D7"/>
    <w:rsid w:val="0050499E"/>
    <w:rsid w:val="00505B4B"/>
    <w:rsid w:val="0050695C"/>
    <w:rsid w:val="00507653"/>
    <w:rsid w:val="00511904"/>
    <w:rsid w:val="005127FD"/>
    <w:rsid w:val="00512A88"/>
    <w:rsid w:val="00513275"/>
    <w:rsid w:val="0051473F"/>
    <w:rsid w:val="005150FD"/>
    <w:rsid w:val="00520B50"/>
    <w:rsid w:val="00531ED4"/>
    <w:rsid w:val="005432D8"/>
    <w:rsid w:val="005445E6"/>
    <w:rsid w:val="00547B18"/>
    <w:rsid w:val="00551F13"/>
    <w:rsid w:val="005607DA"/>
    <w:rsid w:val="00560E06"/>
    <w:rsid w:val="00561939"/>
    <w:rsid w:val="005621C1"/>
    <w:rsid w:val="00562848"/>
    <w:rsid w:val="00563AB0"/>
    <w:rsid w:val="00576A75"/>
    <w:rsid w:val="0059541A"/>
    <w:rsid w:val="005A323E"/>
    <w:rsid w:val="005A5C2E"/>
    <w:rsid w:val="005B00B3"/>
    <w:rsid w:val="005B0701"/>
    <w:rsid w:val="005B0EAF"/>
    <w:rsid w:val="005B6082"/>
    <w:rsid w:val="005B69E6"/>
    <w:rsid w:val="005C0B64"/>
    <w:rsid w:val="005C10FA"/>
    <w:rsid w:val="005C3708"/>
    <w:rsid w:val="005C511F"/>
    <w:rsid w:val="005C70A7"/>
    <w:rsid w:val="005D39DB"/>
    <w:rsid w:val="005D59FB"/>
    <w:rsid w:val="005E2145"/>
    <w:rsid w:val="005E2585"/>
    <w:rsid w:val="005E5297"/>
    <w:rsid w:val="005E6E18"/>
    <w:rsid w:val="006032A3"/>
    <w:rsid w:val="0060412A"/>
    <w:rsid w:val="006054FC"/>
    <w:rsid w:val="00605BD4"/>
    <w:rsid w:val="00616DCB"/>
    <w:rsid w:val="00621F6C"/>
    <w:rsid w:val="00622023"/>
    <w:rsid w:val="00624C5E"/>
    <w:rsid w:val="00625CA6"/>
    <w:rsid w:val="006265A0"/>
    <w:rsid w:val="006534FE"/>
    <w:rsid w:val="00654EDA"/>
    <w:rsid w:val="006553DE"/>
    <w:rsid w:val="0065718D"/>
    <w:rsid w:val="0066243F"/>
    <w:rsid w:val="00666304"/>
    <w:rsid w:val="006721CB"/>
    <w:rsid w:val="00672973"/>
    <w:rsid w:val="00674AB0"/>
    <w:rsid w:val="00674C18"/>
    <w:rsid w:val="0068191F"/>
    <w:rsid w:val="006823FF"/>
    <w:rsid w:val="0068357E"/>
    <w:rsid w:val="00691C7D"/>
    <w:rsid w:val="00692B83"/>
    <w:rsid w:val="00693C16"/>
    <w:rsid w:val="00695001"/>
    <w:rsid w:val="00696130"/>
    <w:rsid w:val="00697A61"/>
    <w:rsid w:val="006A3116"/>
    <w:rsid w:val="006A381E"/>
    <w:rsid w:val="006A6534"/>
    <w:rsid w:val="006A6D66"/>
    <w:rsid w:val="006A79AB"/>
    <w:rsid w:val="006B19AD"/>
    <w:rsid w:val="006B76B3"/>
    <w:rsid w:val="006C2854"/>
    <w:rsid w:val="006C2B16"/>
    <w:rsid w:val="006C4031"/>
    <w:rsid w:val="006C4E12"/>
    <w:rsid w:val="006D0327"/>
    <w:rsid w:val="006D405C"/>
    <w:rsid w:val="006E23CF"/>
    <w:rsid w:val="006E589B"/>
    <w:rsid w:val="006F5890"/>
    <w:rsid w:val="006F621C"/>
    <w:rsid w:val="00704BE3"/>
    <w:rsid w:val="00705CE5"/>
    <w:rsid w:val="0072771B"/>
    <w:rsid w:val="007305D7"/>
    <w:rsid w:val="00731BCC"/>
    <w:rsid w:val="00731FE3"/>
    <w:rsid w:val="00732513"/>
    <w:rsid w:val="00733B03"/>
    <w:rsid w:val="00737716"/>
    <w:rsid w:val="00743DCC"/>
    <w:rsid w:val="00746911"/>
    <w:rsid w:val="007601A6"/>
    <w:rsid w:val="007605A8"/>
    <w:rsid w:val="00760C51"/>
    <w:rsid w:val="007618F5"/>
    <w:rsid w:val="00762B4C"/>
    <w:rsid w:val="007641DC"/>
    <w:rsid w:val="007657A2"/>
    <w:rsid w:val="00766744"/>
    <w:rsid w:val="007667C6"/>
    <w:rsid w:val="00770F43"/>
    <w:rsid w:val="00773DFA"/>
    <w:rsid w:val="00776D73"/>
    <w:rsid w:val="00777787"/>
    <w:rsid w:val="00783BC8"/>
    <w:rsid w:val="00790DC6"/>
    <w:rsid w:val="00792441"/>
    <w:rsid w:val="007936E9"/>
    <w:rsid w:val="0079420D"/>
    <w:rsid w:val="00795447"/>
    <w:rsid w:val="00797DEC"/>
    <w:rsid w:val="007A0D02"/>
    <w:rsid w:val="007A1442"/>
    <w:rsid w:val="007A452B"/>
    <w:rsid w:val="007A4E52"/>
    <w:rsid w:val="007B04E0"/>
    <w:rsid w:val="007B0EFA"/>
    <w:rsid w:val="007B59F5"/>
    <w:rsid w:val="007B6F2B"/>
    <w:rsid w:val="007B7199"/>
    <w:rsid w:val="007C12FB"/>
    <w:rsid w:val="007C510A"/>
    <w:rsid w:val="007D677C"/>
    <w:rsid w:val="007E6E18"/>
    <w:rsid w:val="007E7EE0"/>
    <w:rsid w:val="007F0508"/>
    <w:rsid w:val="007F0745"/>
    <w:rsid w:val="007F108B"/>
    <w:rsid w:val="007F229E"/>
    <w:rsid w:val="007F3CD8"/>
    <w:rsid w:val="007F448F"/>
    <w:rsid w:val="007F6DD4"/>
    <w:rsid w:val="00800BBC"/>
    <w:rsid w:val="00815E6E"/>
    <w:rsid w:val="00826A0D"/>
    <w:rsid w:val="00830117"/>
    <w:rsid w:val="008344E2"/>
    <w:rsid w:val="008400A0"/>
    <w:rsid w:val="00841C3A"/>
    <w:rsid w:val="00851570"/>
    <w:rsid w:val="00860457"/>
    <w:rsid w:val="00861DAA"/>
    <w:rsid w:val="00864AF9"/>
    <w:rsid w:val="0087242D"/>
    <w:rsid w:val="00875AFC"/>
    <w:rsid w:val="008775E0"/>
    <w:rsid w:val="008805C5"/>
    <w:rsid w:val="00880784"/>
    <w:rsid w:val="00881C0C"/>
    <w:rsid w:val="008834D9"/>
    <w:rsid w:val="008903A3"/>
    <w:rsid w:val="00896FB9"/>
    <w:rsid w:val="008970F0"/>
    <w:rsid w:val="008A1097"/>
    <w:rsid w:val="008A5B82"/>
    <w:rsid w:val="008A5C85"/>
    <w:rsid w:val="008A72C2"/>
    <w:rsid w:val="008C3F3C"/>
    <w:rsid w:val="008C4FC4"/>
    <w:rsid w:val="008C53F3"/>
    <w:rsid w:val="008C5D3E"/>
    <w:rsid w:val="008D2A1F"/>
    <w:rsid w:val="008D4C38"/>
    <w:rsid w:val="008D6B38"/>
    <w:rsid w:val="008E2DDA"/>
    <w:rsid w:val="008E5174"/>
    <w:rsid w:val="008E7BE3"/>
    <w:rsid w:val="008F127C"/>
    <w:rsid w:val="008F42A9"/>
    <w:rsid w:val="008F5EF6"/>
    <w:rsid w:val="00902C71"/>
    <w:rsid w:val="00902D25"/>
    <w:rsid w:val="0090551D"/>
    <w:rsid w:val="00906E8B"/>
    <w:rsid w:val="00911F5A"/>
    <w:rsid w:val="00917E78"/>
    <w:rsid w:val="009218D2"/>
    <w:rsid w:val="0092347B"/>
    <w:rsid w:val="009301F9"/>
    <w:rsid w:val="009309B5"/>
    <w:rsid w:val="00931944"/>
    <w:rsid w:val="0093313E"/>
    <w:rsid w:val="00934107"/>
    <w:rsid w:val="00935791"/>
    <w:rsid w:val="00935C95"/>
    <w:rsid w:val="00936E68"/>
    <w:rsid w:val="009411F8"/>
    <w:rsid w:val="009437DA"/>
    <w:rsid w:val="0095336D"/>
    <w:rsid w:val="00954B40"/>
    <w:rsid w:val="00955D12"/>
    <w:rsid w:val="00956FD3"/>
    <w:rsid w:val="00967665"/>
    <w:rsid w:val="009716B7"/>
    <w:rsid w:val="00973208"/>
    <w:rsid w:val="0098447A"/>
    <w:rsid w:val="00985934"/>
    <w:rsid w:val="00990057"/>
    <w:rsid w:val="009911CD"/>
    <w:rsid w:val="0099374B"/>
    <w:rsid w:val="00996781"/>
    <w:rsid w:val="00996A3B"/>
    <w:rsid w:val="009A35AE"/>
    <w:rsid w:val="009A4549"/>
    <w:rsid w:val="009A61EE"/>
    <w:rsid w:val="009A7EF0"/>
    <w:rsid w:val="009B6F3D"/>
    <w:rsid w:val="009B77E0"/>
    <w:rsid w:val="009C1C12"/>
    <w:rsid w:val="009C25BB"/>
    <w:rsid w:val="009C4449"/>
    <w:rsid w:val="009C52A5"/>
    <w:rsid w:val="009C7739"/>
    <w:rsid w:val="009D5D93"/>
    <w:rsid w:val="009E1FA6"/>
    <w:rsid w:val="009E7D5B"/>
    <w:rsid w:val="009F303C"/>
    <w:rsid w:val="00A05131"/>
    <w:rsid w:val="00A135CC"/>
    <w:rsid w:val="00A14561"/>
    <w:rsid w:val="00A15CC6"/>
    <w:rsid w:val="00A226EA"/>
    <w:rsid w:val="00A22CA1"/>
    <w:rsid w:val="00A23546"/>
    <w:rsid w:val="00A311F5"/>
    <w:rsid w:val="00A43ADE"/>
    <w:rsid w:val="00A504A9"/>
    <w:rsid w:val="00A62D24"/>
    <w:rsid w:val="00A66563"/>
    <w:rsid w:val="00A66BE6"/>
    <w:rsid w:val="00A67F9A"/>
    <w:rsid w:val="00A71960"/>
    <w:rsid w:val="00A73821"/>
    <w:rsid w:val="00A73964"/>
    <w:rsid w:val="00A8511D"/>
    <w:rsid w:val="00A86516"/>
    <w:rsid w:val="00A86E46"/>
    <w:rsid w:val="00A91AEB"/>
    <w:rsid w:val="00A958E9"/>
    <w:rsid w:val="00A9653C"/>
    <w:rsid w:val="00A96930"/>
    <w:rsid w:val="00AA1544"/>
    <w:rsid w:val="00AA333F"/>
    <w:rsid w:val="00AB3870"/>
    <w:rsid w:val="00AB463D"/>
    <w:rsid w:val="00AC295F"/>
    <w:rsid w:val="00AC4BCF"/>
    <w:rsid w:val="00AC577B"/>
    <w:rsid w:val="00AD0C15"/>
    <w:rsid w:val="00AD554B"/>
    <w:rsid w:val="00AE06CC"/>
    <w:rsid w:val="00AE3DE3"/>
    <w:rsid w:val="00AE6DA3"/>
    <w:rsid w:val="00AF29A5"/>
    <w:rsid w:val="00AF4F0D"/>
    <w:rsid w:val="00AF6BE8"/>
    <w:rsid w:val="00AF7F46"/>
    <w:rsid w:val="00B02779"/>
    <w:rsid w:val="00B21624"/>
    <w:rsid w:val="00B26C80"/>
    <w:rsid w:val="00B304E3"/>
    <w:rsid w:val="00B31370"/>
    <w:rsid w:val="00B3754B"/>
    <w:rsid w:val="00B3769D"/>
    <w:rsid w:val="00B40A1B"/>
    <w:rsid w:val="00B44FA4"/>
    <w:rsid w:val="00B51C7D"/>
    <w:rsid w:val="00B5522F"/>
    <w:rsid w:val="00B553DE"/>
    <w:rsid w:val="00B55B38"/>
    <w:rsid w:val="00B6382D"/>
    <w:rsid w:val="00B63CDA"/>
    <w:rsid w:val="00B6570F"/>
    <w:rsid w:val="00B714EC"/>
    <w:rsid w:val="00B718F2"/>
    <w:rsid w:val="00B74B93"/>
    <w:rsid w:val="00B76ECC"/>
    <w:rsid w:val="00B77315"/>
    <w:rsid w:val="00B77939"/>
    <w:rsid w:val="00B77E73"/>
    <w:rsid w:val="00B80D75"/>
    <w:rsid w:val="00B81343"/>
    <w:rsid w:val="00B81F57"/>
    <w:rsid w:val="00B820A6"/>
    <w:rsid w:val="00B8266A"/>
    <w:rsid w:val="00B83455"/>
    <w:rsid w:val="00B8758F"/>
    <w:rsid w:val="00B90829"/>
    <w:rsid w:val="00B916A3"/>
    <w:rsid w:val="00B91F81"/>
    <w:rsid w:val="00B93C8F"/>
    <w:rsid w:val="00B94C5C"/>
    <w:rsid w:val="00B95826"/>
    <w:rsid w:val="00BA0A8E"/>
    <w:rsid w:val="00BA6333"/>
    <w:rsid w:val="00BB02FC"/>
    <w:rsid w:val="00BB3BC2"/>
    <w:rsid w:val="00BB498B"/>
    <w:rsid w:val="00BB50AA"/>
    <w:rsid w:val="00BB7595"/>
    <w:rsid w:val="00BB7B13"/>
    <w:rsid w:val="00BC2AD6"/>
    <w:rsid w:val="00BC4B39"/>
    <w:rsid w:val="00BC7752"/>
    <w:rsid w:val="00BD115A"/>
    <w:rsid w:val="00BD1CBF"/>
    <w:rsid w:val="00BD2C25"/>
    <w:rsid w:val="00BD5951"/>
    <w:rsid w:val="00BD6404"/>
    <w:rsid w:val="00BE1E88"/>
    <w:rsid w:val="00BE6713"/>
    <w:rsid w:val="00BE71C2"/>
    <w:rsid w:val="00BF514F"/>
    <w:rsid w:val="00BF6F0F"/>
    <w:rsid w:val="00C04C90"/>
    <w:rsid w:val="00C10BB6"/>
    <w:rsid w:val="00C10FD4"/>
    <w:rsid w:val="00C14A3C"/>
    <w:rsid w:val="00C23A05"/>
    <w:rsid w:val="00C24D85"/>
    <w:rsid w:val="00C272CF"/>
    <w:rsid w:val="00C34230"/>
    <w:rsid w:val="00C42C8D"/>
    <w:rsid w:val="00C47DA0"/>
    <w:rsid w:val="00C50325"/>
    <w:rsid w:val="00C50D66"/>
    <w:rsid w:val="00C536BB"/>
    <w:rsid w:val="00C57C0E"/>
    <w:rsid w:val="00C57C26"/>
    <w:rsid w:val="00C60B93"/>
    <w:rsid w:val="00C63B05"/>
    <w:rsid w:val="00C67CFC"/>
    <w:rsid w:val="00C70929"/>
    <w:rsid w:val="00C70EB9"/>
    <w:rsid w:val="00C715C9"/>
    <w:rsid w:val="00C73D28"/>
    <w:rsid w:val="00C74993"/>
    <w:rsid w:val="00C75675"/>
    <w:rsid w:val="00C803F1"/>
    <w:rsid w:val="00C82897"/>
    <w:rsid w:val="00C84E11"/>
    <w:rsid w:val="00C94B3A"/>
    <w:rsid w:val="00C964B0"/>
    <w:rsid w:val="00C97727"/>
    <w:rsid w:val="00CA0FC3"/>
    <w:rsid w:val="00CA1F69"/>
    <w:rsid w:val="00CA40FF"/>
    <w:rsid w:val="00CA7985"/>
    <w:rsid w:val="00CB4350"/>
    <w:rsid w:val="00CB5C04"/>
    <w:rsid w:val="00CB6FAB"/>
    <w:rsid w:val="00CC1DC7"/>
    <w:rsid w:val="00CD1E17"/>
    <w:rsid w:val="00CD22AE"/>
    <w:rsid w:val="00CD32E5"/>
    <w:rsid w:val="00CD4135"/>
    <w:rsid w:val="00CD5B2A"/>
    <w:rsid w:val="00CE379F"/>
    <w:rsid w:val="00CF1169"/>
    <w:rsid w:val="00CF1E0D"/>
    <w:rsid w:val="00CF64C6"/>
    <w:rsid w:val="00CF6588"/>
    <w:rsid w:val="00CF70FB"/>
    <w:rsid w:val="00D00399"/>
    <w:rsid w:val="00D00837"/>
    <w:rsid w:val="00D0574C"/>
    <w:rsid w:val="00D07639"/>
    <w:rsid w:val="00D10936"/>
    <w:rsid w:val="00D10B1B"/>
    <w:rsid w:val="00D12026"/>
    <w:rsid w:val="00D13151"/>
    <w:rsid w:val="00D13D4A"/>
    <w:rsid w:val="00D1415F"/>
    <w:rsid w:val="00D17E29"/>
    <w:rsid w:val="00D2100B"/>
    <w:rsid w:val="00D3082A"/>
    <w:rsid w:val="00D308E2"/>
    <w:rsid w:val="00D30F4C"/>
    <w:rsid w:val="00D31157"/>
    <w:rsid w:val="00D418F4"/>
    <w:rsid w:val="00D47233"/>
    <w:rsid w:val="00D51382"/>
    <w:rsid w:val="00D5581F"/>
    <w:rsid w:val="00D616F8"/>
    <w:rsid w:val="00D6173B"/>
    <w:rsid w:val="00D6531D"/>
    <w:rsid w:val="00D65378"/>
    <w:rsid w:val="00D74DB2"/>
    <w:rsid w:val="00D761F4"/>
    <w:rsid w:val="00D77954"/>
    <w:rsid w:val="00D807EC"/>
    <w:rsid w:val="00D8666C"/>
    <w:rsid w:val="00D92CFA"/>
    <w:rsid w:val="00D9307C"/>
    <w:rsid w:val="00D94FD3"/>
    <w:rsid w:val="00D95073"/>
    <w:rsid w:val="00D97582"/>
    <w:rsid w:val="00DA0731"/>
    <w:rsid w:val="00DA2336"/>
    <w:rsid w:val="00DA2FA4"/>
    <w:rsid w:val="00DA4B4E"/>
    <w:rsid w:val="00DB26AE"/>
    <w:rsid w:val="00DB3B6A"/>
    <w:rsid w:val="00DC02DC"/>
    <w:rsid w:val="00DC0B8C"/>
    <w:rsid w:val="00DC215E"/>
    <w:rsid w:val="00DC2F50"/>
    <w:rsid w:val="00DC5050"/>
    <w:rsid w:val="00DC7E3C"/>
    <w:rsid w:val="00DD54B6"/>
    <w:rsid w:val="00DE3572"/>
    <w:rsid w:val="00DE5B02"/>
    <w:rsid w:val="00DE6857"/>
    <w:rsid w:val="00DF19F9"/>
    <w:rsid w:val="00DF5752"/>
    <w:rsid w:val="00DF65FA"/>
    <w:rsid w:val="00DF6975"/>
    <w:rsid w:val="00DF7F2F"/>
    <w:rsid w:val="00E009FE"/>
    <w:rsid w:val="00E076F8"/>
    <w:rsid w:val="00E117A3"/>
    <w:rsid w:val="00E12775"/>
    <w:rsid w:val="00E13695"/>
    <w:rsid w:val="00E15763"/>
    <w:rsid w:val="00E17DE8"/>
    <w:rsid w:val="00E21C97"/>
    <w:rsid w:val="00E316CA"/>
    <w:rsid w:val="00E33E84"/>
    <w:rsid w:val="00E34A83"/>
    <w:rsid w:val="00E43A32"/>
    <w:rsid w:val="00E52268"/>
    <w:rsid w:val="00E52FBA"/>
    <w:rsid w:val="00E5472E"/>
    <w:rsid w:val="00E547D5"/>
    <w:rsid w:val="00E54E8E"/>
    <w:rsid w:val="00E617BA"/>
    <w:rsid w:val="00E63B01"/>
    <w:rsid w:val="00E64791"/>
    <w:rsid w:val="00E70A16"/>
    <w:rsid w:val="00E71BAF"/>
    <w:rsid w:val="00E7337B"/>
    <w:rsid w:val="00E77D5B"/>
    <w:rsid w:val="00E808E7"/>
    <w:rsid w:val="00E813DB"/>
    <w:rsid w:val="00E81400"/>
    <w:rsid w:val="00E86C7D"/>
    <w:rsid w:val="00E9546C"/>
    <w:rsid w:val="00E9627B"/>
    <w:rsid w:val="00E97BC0"/>
    <w:rsid w:val="00EA32D8"/>
    <w:rsid w:val="00EA36EE"/>
    <w:rsid w:val="00EA376C"/>
    <w:rsid w:val="00EB349A"/>
    <w:rsid w:val="00EB3F99"/>
    <w:rsid w:val="00EC0B10"/>
    <w:rsid w:val="00EC1E09"/>
    <w:rsid w:val="00EC58CA"/>
    <w:rsid w:val="00ED116D"/>
    <w:rsid w:val="00ED2858"/>
    <w:rsid w:val="00ED6962"/>
    <w:rsid w:val="00ED6E16"/>
    <w:rsid w:val="00ED7453"/>
    <w:rsid w:val="00EE7884"/>
    <w:rsid w:val="00EF3AFE"/>
    <w:rsid w:val="00F01AD3"/>
    <w:rsid w:val="00F0343B"/>
    <w:rsid w:val="00F039FB"/>
    <w:rsid w:val="00F05E01"/>
    <w:rsid w:val="00F103CF"/>
    <w:rsid w:val="00F10533"/>
    <w:rsid w:val="00F13FC8"/>
    <w:rsid w:val="00F13FE1"/>
    <w:rsid w:val="00F15B31"/>
    <w:rsid w:val="00F16D76"/>
    <w:rsid w:val="00F17A63"/>
    <w:rsid w:val="00F17B88"/>
    <w:rsid w:val="00F255D3"/>
    <w:rsid w:val="00F2623C"/>
    <w:rsid w:val="00F26844"/>
    <w:rsid w:val="00F3040E"/>
    <w:rsid w:val="00F429BA"/>
    <w:rsid w:val="00F4369F"/>
    <w:rsid w:val="00F477DF"/>
    <w:rsid w:val="00F51F27"/>
    <w:rsid w:val="00F52ACE"/>
    <w:rsid w:val="00F5331C"/>
    <w:rsid w:val="00F61751"/>
    <w:rsid w:val="00F64192"/>
    <w:rsid w:val="00F65597"/>
    <w:rsid w:val="00F70563"/>
    <w:rsid w:val="00F72004"/>
    <w:rsid w:val="00F73820"/>
    <w:rsid w:val="00F762FD"/>
    <w:rsid w:val="00F816E2"/>
    <w:rsid w:val="00F831C3"/>
    <w:rsid w:val="00F837A2"/>
    <w:rsid w:val="00F83C1A"/>
    <w:rsid w:val="00F84353"/>
    <w:rsid w:val="00F856A2"/>
    <w:rsid w:val="00F87713"/>
    <w:rsid w:val="00F8779D"/>
    <w:rsid w:val="00F95B05"/>
    <w:rsid w:val="00FB2010"/>
    <w:rsid w:val="00FB4ABC"/>
    <w:rsid w:val="00FB4FD8"/>
    <w:rsid w:val="00FB5EFD"/>
    <w:rsid w:val="00FC08F3"/>
    <w:rsid w:val="00FC1E72"/>
    <w:rsid w:val="00FC265B"/>
    <w:rsid w:val="00FC510E"/>
    <w:rsid w:val="00FC7241"/>
    <w:rsid w:val="00FC7AB4"/>
    <w:rsid w:val="00FC7C17"/>
    <w:rsid w:val="00FD4795"/>
    <w:rsid w:val="00FD581F"/>
    <w:rsid w:val="00FE11E4"/>
    <w:rsid w:val="00FE1BA8"/>
    <w:rsid w:val="00FE2303"/>
    <w:rsid w:val="00FE64CF"/>
    <w:rsid w:val="00FF37F3"/>
    <w:rsid w:val="00FF7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32EA12"/>
  <w15:chartTrackingRefBased/>
  <w15:docId w15:val="{F71A96B5-0187-4840-B515-77750E96E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2100B"/>
    <w:pPr>
      <w:spacing w:after="0" w:line="240" w:lineRule="auto"/>
      <w:outlineLvl w:val="0"/>
    </w:pPr>
    <w:rPr>
      <w:rFonts w:ascii="Times New Roman" w:hAnsi="Times New Roman" w:cs="Times New Roman"/>
      <w:i/>
      <w:iCs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705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705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705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705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705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705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705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705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2100B"/>
    <w:rPr>
      <w:rFonts w:ascii="Times New Roman" w:hAnsi="Times New Roman" w:cs="Times New Roman"/>
      <w:i/>
      <w:iCs/>
      <w:sz w:val="22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705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705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705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705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705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705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705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705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705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705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705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705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705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705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7056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705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705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705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70563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F705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97B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7BC0"/>
  </w:style>
  <w:style w:type="paragraph" w:styleId="Footer">
    <w:name w:val="footer"/>
    <w:basedOn w:val="Normal"/>
    <w:link w:val="FooterChar"/>
    <w:uiPriority w:val="99"/>
    <w:unhideWhenUsed/>
    <w:rsid w:val="00E97B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7BC0"/>
  </w:style>
  <w:style w:type="paragraph" w:styleId="Revision">
    <w:name w:val="Revision"/>
    <w:hidden/>
    <w:uiPriority w:val="99"/>
    <w:semiHidden/>
    <w:rsid w:val="001E7E62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9844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8447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844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44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447A"/>
    <w:rPr>
      <w:b/>
      <w:bCs/>
      <w:sz w:val="20"/>
      <w:szCs w:val="20"/>
    </w:rPr>
  </w:style>
  <w:style w:type="paragraph" w:styleId="NoSpacing">
    <w:name w:val="No Spacing"/>
    <w:uiPriority w:val="1"/>
    <w:qFormat/>
    <w:rsid w:val="00D6173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25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5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D470F5-5325-46C0-93C3-8F0F79492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856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Hope Forsyth</dc:creator>
  <cp:keywords/>
  <dc:description/>
  <cp:lastModifiedBy>Sebastian Meyer</cp:lastModifiedBy>
  <cp:revision>2</cp:revision>
  <cp:lastPrinted>2025-03-24T13:47:00Z</cp:lastPrinted>
  <dcterms:created xsi:type="dcterms:W3CDTF">2025-04-16T16:21:00Z</dcterms:created>
  <dcterms:modified xsi:type="dcterms:W3CDTF">2025-04-16T16:21:00Z</dcterms:modified>
</cp:coreProperties>
</file>